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F0EE9" w:rsidRDefault="00EF0EE9" w:rsidP="00711394">
      <w:pPr>
        <w:rPr>
          <w:sz w:val="36"/>
        </w:rPr>
      </w:pPr>
      <w:r w:rsidRPr="00EF0EE9">
        <w:rPr>
          <w:rFonts w:hint="eastAsia"/>
          <w:sz w:val="36"/>
        </w:rPr>
        <w:t>商标和</w:t>
      </w:r>
      <w:r w:rsidRPr="00EF0EE9">
        <w:rPr>
          <w:rFonts w:hint="eastAsia"/>
          <w:sz w:val="36"/>
        </w:rPr>
        <w:t>LOGO</w:t>
      </w:r>
      <w:r w:rsidRPr="00EF0EE9">
        <w:rPr>
          <w:rFonts w:hint="eastAsia"/>
          <w:sz w:val="36"/>
        </w:rPr>
        <w:t>下单请联系客服，再购买</w:t>
      </w:r>
    </w:p>
    <w:sectPr w:rsidR="004358AB" w:rsidRPr="00EF0EE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8725A"/>
    <w:rsid w:val="00540D58"/>
    <w:rsid w:val="005953FD"/>
    <w:rsid w:val="00711394"/>
    <w:rsid w:val="008B7726"/>
    <w:rsid w:val="00986F57"/>
    <w:rsid w:val="00D31D50"/>
    <w:rsid w:val="00EF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5953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53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53FD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953F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2019-03-02T02:05:00Z</dcterms:modified>
</cp:coreProperties>
</file>