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664DEE22" w:rsidR="00C00D27" w:rsidRDefault="002E574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image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04768694" w:rsidR="00C00D27" w:rsidRPr="007D5166" w:rsidRDefault="002E574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E5747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6A432461" w:rsidR="00C00D27" w:rsidRPr="007D5166" w:rsidRDefault="002E574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E5747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0E7CAE97" w:rsidR="00C00D27" w:rsidRDefault="002E574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2E574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票据图片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字符串，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image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pdf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ofd</w:t>
            </w:r>
            <w:proofErr w:type="spellEnd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必须提供一个如使用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0A6C4250" w:rsidR="009F0519" w:rsidRDefault="002E574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1746B340" w:rsidR="009F0519" w:rsidRPr="007D5166" w:rsidRDefault="002E574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E5747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2FF44887" w:rsidR="009F0519" w:rsidRPr="007D5166" w:rsidRDefault="002E574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E5747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2F4DDC40" w:rsidR="009F0519" w:rsidRDefault="002E574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2E574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票据图片一个可外网访问的</w:t>
            </w:r>
            <w:proofErr w:type="spellStart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ulr</w:t>
            </w:r>
            <w:proofErr w:type="spellEnd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链接地址，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image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pdf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ofd</w:t>
            </w:r>
            <w:proofErr w:type="spellEnd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76A41626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9C5AB" w14:textId="7D222460" w:rsidR="009F0519" w:rsidRDefault="002E574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pdf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1288E" w14:textId="6293B04E" w:rsidR="009F0519" w:rsidRPr="007D5166" w:rsidRDefault="002E574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E5747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CDBE1B" w14:textId="71521BF2" w:rsidR="009F0519" w:rsidRPr="007D5166" w:rsidRDefault="002E574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E5747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2E8A6" w14:textId="0F029468" w:rsidR="009F0519" w:rsidRDefault="002E574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2E574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票据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PDF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文件的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字符串，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image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pdf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ofd</w:t>
            </w:r>
            <w:proofErr w:type="spellEnd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2E5747" w:rsidRPr="007D5166" w14:paraId="7FF28CB3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579220" w14:textId="7665D010" w:rsidR="002E5747" w:rsidRDefault="002E5747" w:rsidP="007D5166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proofErr w:type="spellStart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pdfNum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8DB9BB" w14:textId="403FB559" w:rsidR="002E5747" w:rsidRPr="002E5747" w:rsidRDefault="002E574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E5747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1B082F" w14:textId="470B5688" w:rsidR="002E5747" w:rsidRPr="007D5166" w:rsidRDefault="002E574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E5747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15D754" w14:textId="72EC088A" w:rsidR="002E5747" w:rsidRDefault="002E574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2E574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需要识别的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PDF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文件的对应页码，若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pdf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字段有值，传入此字段可以识别对应页码，不传默认识别第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1 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页</w:t>
            </w:r>
          </w:p>
        </w:tc>
      </w:tr>
      <w:tr w:rsidR="002E5747" w:rsidRPr="007D5166" w14:paraId="184A21A0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F76428" w14:textId="3192DFFB" w:rsidR="002E5747" w:rsidRDefault="002E5747" w:rsidP="007D5166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proofErr w:type="spellStart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ofd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CA209C" w14:textId="4A0350A0" w:rsidR="002E5747" w:rsidRPr="002E5747" w:rsidRDefault="002E574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E5747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51BE7D" w14:textId="54A6A2EB" w:rsidR="002E5747" w:rsidRPr="007D5166" w:rsidRDefault="002E574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E5747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0595A1" w14:textId="26F4D58B" w:rsidR="002E5747" w:rsidRDefault="002E574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2E574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票据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OFD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文件的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字符串，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image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pdf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ofd</w:t>
            </w:r>
            <w:proofErr w:type="spellEnd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2E5747" w:rsidRPr="007D5166" w14:paraId="0405404B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70D97D" w14:textId="39649B06" w:rsidR="002E5747" w:rsidRDefault="002E5747" w:rsidP="007D5166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proofErr w:type="spellStart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ofdNum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545904" w14:textId="295764C8" w:rsidR="002E5747" w:rsidRPr="002E5747" w:rsidRDefault="002E574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E5747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E7C8AA" w14:textId="27A0DE1D" w:rsidR="002E5747" w:rsidRPr="007D5166" w:rsidRDefault="002E574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E5747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0A1646" w14:textId="1F39D568" w:rsidR="002E5747" w:rsidRDefault="002E574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2E574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需要识别的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OFD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文件的对应页码，若</w:t>
            </w:r>
            <w:proofErr w:type="spellStart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ofd</w:t>
            </w:r>
            <w:proofErr w:type="spellEnd"/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字段有值，传入此字段可以识别对应页码，不传默认识别第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1 </w:t>
            </w:r>
            <w:r w:rsidRPr="002E574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页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3F06C72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注意：</w:t>
      </w:r>
      <w:r>
        <w:rPr>
          <w:rFonts w:ascii="Consolas" w:hAnsi="Consolas"/>
          <w:color w:val="333333"/>
          <w:sz w:val="20"/>
          <w:szCs w:val="20"/>
        </w:rPr>
        <w:t>image</w:t>
      </w:r>
      <w:r>
        <w:rPr>
          <w:rFonts w:ascii="Consolas" w:hAnsi="Consolas"/>
          <w:color w:val="333333"/>
          <w:sz w:val="20"/>
          <w:szCs w:val="20"/>
        </w:rPr>
        <w:t>、</w:t>
      </w:r>
      <w:r>
        <w:rPr>
          <w:rFonts w:ascii="Consolas" w:hAnsi="Consolas"/>
          <w:color w:val="333333"/>
          <w:sz w:val="20"/>
          <w:szCs w:val="20"/>
        </w:rPr>
        <w:t>pdf</w:t>
      </w:r>
      <w:r>
        <w:rPr>
          <w:rFonts w:ascii="Consolas" w:hAnsi="Consolas"/>
          <w:color w:val="333333"/>
          <w:sz w:val="20"/>
          <w:szCs w:val="20"/>
        </w:rPr>
        <w:t>、</w:t>
      </w:r>
      <w:proofErr w:type="spellStart"/>
      <w:r>
        <w:rPr>
          <w:rFonts w:ascii="Consolas" w:hAnsi="Consolas"/>
          <w:color w:val="333333"/>
          <w:sz w:val="20"/>
          <w:szCs w:val="20"/>
        </w:rPr>
        <w:t>ofd</w:t>
      </w:r>
      <w:proofErr w:type="spellEnd"/>
      <w:r>
        <w:rPr>
          <w:rFonts w:ascii="Consolas" w:hAnsi="Consolas"/>
          <w:color w:val="333333"/>
          <w:sz w:val="20"/>
          <w:szCs w:val="20"/>
        </w:rPr>
        <w:t>、</w:t>
      </w:r>
      <w:proofErr w:type="spellStart"/>
      <w:r>
        <w:rPr>
          <w:rFonts w:ascii="Consolas" w:hAnsi="Consolas"/>
          <w:color w:val="333333"/>
          <w:sz w:val="20"/>
          <w:szCs w:val="20"/>
        </w:rPr>
        <w:t>url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</w:t>
      </w:r>
      <w:r>
        <w:rPr>
          <w:rFonts w:ascii="Consolas" w:hAnsi="Consolas"/>
          <w:color w:val="333333"/>
          <w:sz w:val="20"/>
          <w:szCs w:val="20"/>
        </w:rPr>
        <w:t>必须提供一个，优先级：</w:t>
      </w:r>
      <w:r>
        <w:rPr>
          <w:rFonts w:ascii="Consolas" w:hAnsi="Consolas"/>
          <w:color w:val="333333"/>
          <w:sz w:val="20"/>
          <w:szCs w:val="20"/>
        </w:rPr>
        <w:t xml:space="preserve">image &gt; pdf &gt; </w:t>
      </w:r>
      <w:proofErr w:type="spellStart"/>
      <w:r>
        <w:rPr>
          <w:rFonts w:ascii="Consolas" w:hAnsi="Consolas"/>
          <w:color w:val="333333"/>
          <w:sz w:val="20"/>
          <w:szCs w:val="20"/>
        </w:rPr>
        <w:t>ofd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&gt; file &gt; </w:t>
      </w:r>
      <w:proofErr w:type="spellStart"/>
      <w:r>
        <w:rPr>
          <w:rFonts w:ascii="Consolas" w:hAnsi="Consolas"/>
          <w:color w:val="333333"/>
          <w:sz w:val="20"/>
          <w:szCs w:val="20"/>
        </w:rPr>
        <w:t>url</w:t>
      </w:r>
      <w:proofErr w:type="spellEnd"/>
    </w:p>
    <w:p w14:paraId="0213169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注意：票据图片、</w:t>
      </w:r>
      <w:r>
        <w:rPr>
          <w:rFonts w:ascii="Consolas" w:hAnsi="Consolas"/>
          <w:color w:val="333333"/>
          <w:sz w:val="20"/>
          <w:szCs w:val="20"/>
        </w:rPr>
        <w:t>pdf</w:t>
      </w:r>
      <w:r>
        <w:rPr>
          <w:rFonts w:ascii="Consolas" w:hAnsi="Consolas"/>
          <w:color w:val="333333"/>
          <w:sz w:val="20"/>
          <w:szCs w:val="20"/>
        </w:rPr>
        <w:t>文件、</w:t>
      </w:r>
      <w:proofErr w:type="spellStart"/>
      <w:r>
        <w:rPr>
          <w:rFonts w:ascii="Consolas" w:hAnsi="Consolas"/>
          <w:color w:val="333333"/>
          <w:sz w:val="20"/>
          <w:szCs w:val="20"/>
        </w:rPr>
        <w:t>odf</w:t>
      </w:r>
      <w:proofErr w:type="spellEnd"/>
      <w:r>
        <w:rPr>
          <w:rFonts w:ascii="Consolas" w:hAnsi="Consolas"/>
          <w:color w:val="333333"/>
          <w:sz w:val="20"/>
          <w:szCs w:val="20"/>
        </w:rPr>
        <w:t>文件不超过</w:t>
      </w:r>
      <w:r>
        <w:rPr>
          <w:rFonts w:ascii="Consolas" w:hAnsi="Consolas"/>
          <w:color w:val="333333"/>
          <w:sz w:val="20"/>
          <w:szCs w:val="20"/>
        </w:rPr>
        <w:t>4M</w:t>
      </w:r>
      <w:r>
        <w:rPr>
          <w:rFonts w:ascii="Consolas" w:hAnsi="Consolas"/>
          <w:color w:val="333333"/>
          <w:sz w:val="20"/>
          <w:szCs w:val="20"/>
        </w:rPr>
        <w:t>，最短边至少</w:t>
      </w:r>
      <w:r>
        <w:rPr>
          <w:rFonts w:ascii="Consolas" w:hAnsi="Consolas"/>
          <w:color w:val="333333"/>
          <w:sz w:val="20"/>
          <w:szCs w:val="20"/>
        </w:rPr>
        <w:t>15px</w:t>
      </w:r>
      <w:r>
        <w:rPr>
          <w:rFonts w:ascii="Consolas" w:hAnsi="Consolas"/>
          <w:color w:val="333333"/>
          <w:sz w:val="20"/>
          <w:szCs w:val="20"/>
        </w:rPr>
        <w:t>，最长边最大</w:t>
      </w:r>
      <w:r>
        <w:rPr>
          <w:rFonts w:ascii="Consolas" w:hAnsi="Consolas"/>
          <w:color w:val="333333"/>
          <w:sz w:val="20"/>
          <w:szCs w:val="20"/>
        </w:rPr>
        <w:t>4096px</w:t>
      </w:r>
      <w:r>
        <w:rPr>
          <w:rFonts w:ascii="Consolas" w:hAnsi="Consolas"/>
          <w:color w:val="333333"/>
          <w:sz w:val="20"/>
          <w:szCs w:val="20"/>
        </w:rPr>
        <w:t>，票据图片支持</w:t>
      </w:r>
      <w:r>
        <w:rPr>
          <w:rFonts w:ascii="Consolas" w:hAnsi="Consolas"/>
          <w:color w:val="333333"/>
          <w:sz w:val="20"/>
          <w:szCs w:val="20"/>
        </w:rPr>
        <w:t>jpg/jpeg/</w:t>
      </w:r>
      <w:proofErr w:type="spellStart"/>
      <w:r>
        <w:rPr>
          <w:rFonts w:ascii="Consolas" w:hAnsi="Consolas"/>
          <w:color w:val="333333"/>
          <w:sz w:val="20"/>
          <w:szCs w:val="20"/>
        </w:rPr>
        <w:t>png</w:t>
      </w:r>
      <w:proofErr w:type="spellEnd"/>
      <w:r>
        <w:rPr>
          <w:rFonts w:ascii="Consolas" w:hAnsi="Consolas"/>
          <w:color w:val="333333"/>
          <w:sz w:val="20"/>
          <w:szCs w:val="20"/>
        </w:rPr>
        <w:t>/bmp</w:t>
      </w:r>
      <w:r>
        <w:rPr>
          <w:rFonts w:ascii="Consolas" w:hAnsi="Consolas"/>
          <w:color w:val="333333"/>
          <w:sz w:val="20"/>
          <w:szCs w:val="20"/>
        </w:rPr>
        <w:t>格式</w:t>
      </w:r>
    </w:p>
    <w:p w14:paraId="3155524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3143327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79F3A53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{</w:t>
      </w:r>
    </w:p>
    <w:p w14:paraId="131632B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"data": {</w:t>
      </w:r>
    </w:p>
    <w:p w14:paraId="55A409D1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resultCount</w:t>
      </w:r>
      <w:proofErr w:type="spellEnd"/>
      <w:r>
        <w:rPr>
          <w:rFonts w:ascii="Consolas" w:hAnsi="Consolas"/>
          <w:color w:val="333333"/>
          <w:sz w:val="20"/>
          <w:szCs w:val="20"/>
        </w:rPr>
        <w:t>": 2,</w:t>
      </w:r>
    </w:p>
    <w:p w14:paraId="11197C6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"results": [ // </w:t>
      </w:r>
      <w:r>
        <w:rPr>
          <w:rFonts w:ascii="Consolas" w:hAnsi="Consolas"/>
          <w:color w:val="333333"/>
          <w:sz w:val="20"/>
          <w:szCs w:val="20"/>
        </w:rPr>
        <w:t>识别结果，多张不同种类的票据，混贴在一起，返回多个</w:t>
      </w:r>
    </w:p>
    <w:p w14:paraId="19C56CD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45ECE7D1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 xml:space="preserve">        "type": "</w:t>
      </w:r>
      <w:proofErr w:type="spellStart"/>
      <w:r>
        <w:rPr>
          <w:rFonts w:ascii="Consolas" w:hAnsi="Consolas"/>
          <w:color w:val="333333"/>
          <w:sz w:val="20"/>
          <w:szCs w:val="20"/>
        </w:rPr>
        <w:t>vat_invoice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", // </w:t>
      </w:r>
      <w:r>
        <w:rPr>
          <w:rFonts w:ascii="Consolas" w:hAnsi="Consolas"/>
          <w:color w:val="333333"/>
          <w:sz w:val="20"/>
          <w:szCs w:val="20"/>
        </w:rPr>
        <w:t>票据种类</w:t>
      </w:r>
      <w:r>
        <w:rPr>
          <w:rFonts w:ascii="Consolas" w:hAnsi="Consolas"/>
          <w:color w:val="333333"/>
          <w:sz w:val="20"/>
          <w:szCs w:val="20"/>
        </w:rPr>
        <w:t xml:space="preserve">, </w:t>
      </w:r>
      <w:r>
        <w:rPr>
          <w:rFonts w:ascii="Consolas" w:hAnsi="Consolas"/>
          <w:color w:val="333333"/>
          <w:sz w:val="20"/>
          <w:szCs w:val="20"/>
        </w:rPr>
        <w:t>详见【返回结果示例下方】</w:t>
      </w:r>
    </w:p>
    <w:p w14:paraId="2C861ED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"content": {</w:t>
      </w:r>
    </w:p>
    <w:p w14:paraId="305AA0E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//</w:t>
      </w:r>
      <w:r>
        <w:rPr>
          <w:rFonts w:ascii="Consolas" w:hAnsi="Consolas"/>
          <w:color w:val="333333"/>
          <w:sz w:val="20"/>
          <w:szCs w:val="20"/>
        </w:rPr>
        <w:t>单张票据的识别结果</w:t>
      </w:r>
      <w:r>
        <w:rPr>
          <w:rFonts w:ascii="Consolas" w:hAnsi="Consolas"/>
          <w:color w:val="333333"/>
          <w:sz w:val="20"/>
          <w:szCs w:val="20"/>
        </w:rPr>
        <w:t>,</w:t>
      </w:r>
      <w:r>
        <w:rPr>
          <w:rFonts w:ascii="Consolas" w:hAnsi="Consolas"/>
          <w:color w:val="333333"/>
          <w:sz w:val="20"/>
          <w:szCs w:val="20"/>
        </w:rPr>
        <w:t>详见【返回结果示例下方】【注意：</w:t>
      </w:r>
      <w:r>
        <w:rPr>
          <w:rFonts w:ascii="Consolas" w:hAnsi="Consolas"/>
          <w:color w:val="333333"/>
          <w:sz w:val="20"/>
          <w:szCs w:val="20"/>
        </w:rPr>
        <w:t>type</w:t>
      </w:r>
      <w:r>
        <w:rPr>
          <w:rFonts w:ascii="Consolas" w:hAnsi="Consolas"/>
          <w:color w:val="333333"/>
          <w:sz w:val="20"/>
          <w:szCs w:val="20"/>
        </w:rPr>
        <w:t>不同值时，</w:t>
      </w:r>
      <w:r>
        <w:rPr>
          <w:rFonts w:ascii="Consolas" w:hAnsi="Consolas"/>
          <w:color w:val="333333"/>
          <w:sz w:val="20"/>
          <w:szCs w:val="20"/>
        </w:rPr>
        <w:t>content</w:t>
      </w:r>
      <w:r>
        <w:rPr>
          <w:rFonts w:ascii="Consolas" w:hAnsi="Consolas"/>
          <w:color w:val="333333"/>
          <w:sz w:val="20"/>
          <w:szCs w:val="20"/>
        </w:rPr>
        <w:t>中结果不一样】</w:t>
      </w:r>
    </w:p>
    <w:p w14:paraId="1FDBCCF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}</w:t>
      </w:r>
    </w:p>
    <w:p w14:paraId="4E52A354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</w:t>
      </w:r>
    </w:p>
    <w:p w14:paraId="53509C9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],</w:t>
      </w:r>
    </w:p>
    <w:p w14:paraId="5693325A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"pdfSize":1, //</w:t>
      </w:r>
      <w:r>
        <w:rPr>
          <w:rFonts w:ascii="Consolas" w:hAnsi="Consolas"/>
          <w:color w:val="333333"/>
          <w:sz w:val="20"/>
          <w:szCs w:val="20"/>
        </w:rPr>
        <w:t>传入</w:t>
      </w:r>
      <w:r>
        <w:rPr>
          <w:rFonts w:ascii="Consolas" w:hAnsi="Consolas"/>
          <w:color w:val="333333"/>
          <w:sz w:val="20"/>
          <w:szCs w:val="20"/>
        </w:rPr>
        <w:t>PDF</w:t>
      </w:r>
      <w:r>
        <w:rPr>
          <w:rFonts w:ascii="Consolas" w:hAnsi="Consolas"/>
          <w:color w:val="333333"/>
          <w:sz w:val="20"/>
          <w:szCs w:val="20"/>
        </w:rPr>
        <w:t>文件的总页数，当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333333"/>
          <w:sz w:val="20"/>
          <w:szCs w:val="20"/>
        </w:rPr>
        <w:t>pdf_file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</w:t>
      </w:r>
      <w:r>
        <w:rPr>
          <w:rFonts w:ascii="Consolas" w:hAnsi="Consolas"/>
          <w:color w:val="333333"/>
          <w:sz w:val="20"/>
          <w:szCs w:val="20"/>
        </w:rPr>
        <w:t>参数有效时返回该字段</w:t>
      </w:r>
    </w:p>
    <w:p w14:paraId="67FF9211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},</w:t>
      </w:r>
    </w:p>
    <w:p w14:paraId="52937B2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"code": 200, // </w:t>
      </w:r>
      <w:r>
        <w:rPr>
          <w:rFonts w:ascii="Consolas" w:hAnsi="Consolas"/>
          <w:color w:val="333333"/>
          <w:sz w:val="20"/>
          <w:szCs w:val="20"/>
        </w:rPr>
        <w:t>详见</w:t>
      </w:r>
      <w:r>
        <w:rPr>
          <w:rFonts w:ascii="Consolas" w:hAnsi="Consolas"/>
          <w:color w:val="333333"/>
          <w:sz w:val="20"/>
          <w:szCs w:val="20"/>
        </w:rPr>
        <w:t>code</w:t>
      </w:r>
      <w:r>
        <w:rPr>
          <w:rFonts w:ascii="Consolas" w:hAnsi="Consolas"/>
          <w:color w:val="333333"/>
          <w:sz w:val="20"/>
          <w:szCs w:val="20"/>
        </w:rPr>
        <w:t>返回码说明</w:t>
      </w:r>
    </w:p>
    <w:p w14:paraId="7EE967DA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"msg": "</w:t>
      </w:r>
      <w:r>
        <w:rPr>
          <w:rFonts w:ascii="Consolas" w:hAnsi="Consolas"/>
          <w:color w:val="333333"/>
          <w:sz w:val="20"/>
          <w:szCs w:val="20"/>
        </w:rPr>
        <w:t>成功</w:t>
      </w:r>
      <w:r>
        <w:rPr>
          <w:rFonts w:ascii="Consolas" w:hAnsi="Consolas"/>
          <w:color w:val="333333"/>
          <w:sz w:val="20"/>
          <w:szCs w:val="20"/>
        </w:rPr>
        <w:t xml:space="preserve">", // code </w:t>
      </w:r>
      <w:r>
        <w:rPr>
          <w:rFonts w:ascii="Consolas" w:hAnsi="Consolas"/>
          <w:color w:val="333333"/>
          <w:sz w:val="20"/>
          <w:szCs w:val="20"/>
        </w:rPr>
        <w:t>对应的描述</w:t>
      </w:r>
    </w:p>
    <w:p w14:paraId="5B4215B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taskNo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"30853523396532582768",  // </w:t>
      </w:r>
      <w:r>
        <w:rPr>
          <w:rFonts w:ascii="Consolas" w:hAnsi="Consolas"/>
          <w:color w:val="333333"/>
          <w:sz w:val="20"/>
          <w:szCs w:val="20"/>
        </w:rPr>
        <w:t>本次请求号</w:t>
      </w:r>
    </w:p>
    <w:p w14:paraId="11483A0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}</w:t>
      </w:r>
    </w:p>
    <w:p w14:paraId="1AE777B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3CE75D8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12FCB00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02FAEE0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type </w:t>
      </w:r>
      <w:r>
        <w:rPr>
          <w:rFonts w:ascii="Consolas" w:hAnsi="Consolas"/>
          <w:color w:val="333333"/>
          <w:sz w:val="20"/>
          <w:szCs w:val="20"/>
        </w:rPr>
        <w:t>字段说明：</w:t>
      </w:r>
    </w:p>
    <w:p w14:paraId="6F89DCA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type</w:t>
      </w:r>
      <w:r>
        <w:rPr>
          <w:rFonts w:ascii="Consolas" w:hAnsi="Consolas"/>
          <w:color w:val="333333"/>
          <w:sz w:val="20"/>
          <w:szCs w:val="20"/>
        </w:rPr>
        <w:t>类型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说明</w:t>
      </w:r>
    </w:p>
    <w:p w14:paraId="16E1E9C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vat_invoice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增值税专用发票</w:t>
      </w:r>
    </w:p>
    <w:p w14:paraId="73D2473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taxi_receipt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出租车票</w:t>
      </w:r>
    </w:p>
    <w:p w14:paraId="6503E81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train_ticket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火车票</w:t>
      </w:r>
    </w:p>
    <w:p w14:paraId="61EBC12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quota_invoice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定额发票</w:t>
      </w:r>
    </w:p>
    <w:p w14:paraId="2C5DC63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air_ticket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飞机行程单</w:t>
      </w:r>
    </w:p>
    <w:p w14:paraId="248B008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roll_normal_invoice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增值税普通发票（卷票）</w:t>
      </w:r>
    </w:p>
    <w:p w14:paraId="03A02A3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printed_invoice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机打发票</w:t>
      </w:r>
    </w:p>
    <w:p w14:paraId="32812EE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bus_ticket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汽车票</w:t>
      </w:r>
    </w:p>
    <w:p w14:paraId="20F1AF2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toll_invoice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过路过桥费发票</w:t>
      </w:r>
    </w:p>
    <w:p w14:paraId="72D97DC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ferry_ticket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船票</w:t>
      </w:r>
    </w:p>
    <w:p w14:paraId="1CBC0D5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motor_vehicle_invoice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机动车销售发票</w:t>
      </w:r>
    </w:p>
    <w:p w14:paraId="7559BE9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used_vehicle_invoice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二手车发票</w:t>
      </w:r>
    </w:p>
    <w:p w14:paraId="0EF09E5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taxi_online_ticket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网约车行程单</w:t>
      </w:r>
    </w:p>
    <w:p w14:paraId="3FF7252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limit_invoice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限额发票</w:t>
      </w:r>
    </w:p>
    <w:p w14:paraId="075A2AA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shopping_receipt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购物小票</w:t>
      </w:r>
    </w:p>
    <w:p w14:paraId="29242E4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pos_invoice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  <w:t>POS</w:t>
      </w:r>
      <w:r>
        <w:rPr>
          <w:rFonts w:ascii="Consolas" w:hAnsi="Consolas"/>
          <w:color w:val="333333"/>
          <w:sz w:val="20"/>
          <w:szCs w:val="20"/>
        </w:rPr>
        <w:t>小票</w:t>
      </w:r>
    </w:p>
    <w:p w14:paraId="6C1118A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others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其他</w:t>
      </w:r>
    </w:p>
    <w:p w14:paraId="66ECF42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2B602CE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增值税发票：</w:t>
      </w:r>
      <w:r>
        <w:rPr>
          <w:rFonts w:ascii="Consolas" w:hAnsi="Consolas"/>
          <w:color w:val="333333"/>
          <w:sz w:val="20"/>
          <w:szCs w:val="20"/>
        </w:rPr>
        <w:t xml:space="preserve">type </w:t>
      </w:r>
      <w:r>
        <w:rPr>
          <w:rFonts w:ascii="Consolas" w:hAnsi="Consolas"/>
          <w:color w:val="333333"/>
          <w:sz w:val="20"/>
          <w:szCs w:val="20"/>
        </w:rPr>
        <w:t>的返回结果为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333333"/>
          <w:sz w:val="20"/>
          <w:szCs w:val="20"/>
        </w:rPr>
        <w:t>vat_invoice</w:t>
      </w:r>
      <w:proofErr w:type="spellEnd"/>
      <w:r>
        <w:rPr>
          <w:rFonts w:ascii="Consolas" w:hAnsi="Consolas"/>
          <w:color w:val="333333"/>
          <w:sz w:val="20"/>
          <w:szCs w:val="20"/>
        </w:rPr>
        <w:t>，即</w:t>
      </w:r>
      <w:r>
        <w:rPr>
          <w:rFonts w:ascii="Consolas" w:hAnsi="Consolas"/>
          <w:color w:val="333333"/>
          <w:sz w:val="20"/>
          <w:szCs w:val="20"/>
        </w:rPr>
        <w:t>“</w:t>
      </w:r>
      <w:r>
        <w:rPr>
          <w:rFonts w:ascii="Consolas" w:hAnsi="Consolas"/>
          <w:color w:val="333333"/>
          <w:sz w:val="20"/>
          <w:szCs w:val="20"/>
        </w:rPr>
        <w:t>增值税发票</w:t>
      </w:r>
      <w:r>
        <w:rPr>
          <w:rFonts w:ascii="Consolas" w:hAnsi="Consolas"/>
          <w:color w:val="333333"/>
          <w:sz w:val="20"/>
          <w:szCs w:val="20"/>
        </w:rPr>
        <w:t>”</w:t>
      </w:r>
      <w:r>
        <w:rPr>
          <w:rFonts w:ascii="Consolas" w:hAnsi="Consolas"/>
          <w:color w:val="333333"/>
          <w:sz w:val="20"/>
          <w:szCs w:val="20"/>
        </w:rPr>
        <w:t>时，识别结果的返回字段如下：</w:t>
      </w:r>
    </w:p>
    <w:p w14:paraId="23A7697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字段名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说明</w:t>
      </w:r>
    </w:p>
    <w:p w14:paraId="6886DCD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ServiceType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发票消费类型。不同消费类型输出：餐饮、电器设备、通讯、服务、日用品食品、医疗、交通、其他</w:t>
      </w:r>
    </w:p>
    <w:p w14:paraId="18D3FF2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InvoiceTypeOrg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发票名称</w:t>
      </w:r>
    </w:p>
    <w:p w14:paraId="17F1229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lastRenderedPageBreak/>
        <w:t>InvoiceType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增值税发票的细分类型。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r>
        <w:rPr>
          <w:rFonts w:ascii="Consolas" w:hAnsi="Consolas"/>
          <w:color w:val="333333"/>
          <w:sz w:val="20"/>
          <w:szCs w:val="20"/>
        </w:rPr>
        <w:t>不同细分类型的发票输出：普通发票、专用发票、电子普通发票、电子专用发票、通行费电子普票、区块链发票、通用机打电子发票、电子发票</w:t>
      </w:r>
      <w:r>
        <w:rPr>
          <w:rFonts w:ascii="Consolas" w:hAnsi="Consolas"/>
          <w:color w:val="333333"/>
          <w:sz w:val="20"/>
          <w:szCs w:val="20"/>
        </w:rPr>
        <w:t>(</w:t>
      </w:r>
      <w:r>
        <w:rPr>
          <w:rFonts w:ascii="Consolas" w:hAnsi="Consolas"/>
          <w:color w:val="333333"/>
          <w:sz w:val="20"/>
          <w:szCs w:val="20"/>
        </w:rPr>
        <w:t>专用发票</w:t>
      </w:r>
      <w:r>
        <w:rPr>
          <w:rFonts w:ascii="Consolas" w:hAnsi="Consolas"/>
          <w:color w:val="333333"/>
          <w:sz w:val="20"/>
          <w:szCs w:val="20"/>
        </w:rPr>
        <w:t>)</w:t>
      </w:r>
      <w:r>
        <w:rPr>
          <w:rFonts w:ascii="Consolas" w:hAnsi="Consolas"/>
          <w:color w:val="333333"/>
          <w:sz w:val="20"/>
          <w:szCs w:val="20"/>
        </w:rPr>
        <w:t>、电子发票</w:t>
      </w:r>
      <w:r>
        <w:rPr>
          <w:rFonts w:ascii="Consolas" w:hAnsi="Consolas"/>
          <w:color w:val="333333"/>
          <w:sz w:val="20"/>
          <w:szCs w:val="20"/>
        </w:rPr>
        <w:t>(</w:t>
      </w:r>
      <w:r>
        <w:rPr>
          <w:rFonts w:ascii="Consolas" w:hAnsi="Consolas"/>
          <w:color w:val="333333"/>
          <w:sz w:val="20"/>
          <w:szCs w:val="20"/>
        </w:rPr>
        <w:t>普通发票</w:t>
      </w:r>
      <w:r>
        <w:rPr>
          <w:rFonts w:ascii="Consolas" w:hAnsi="Consolas"/>
          <w:color w:val="333333"/>
          <w:sz w:val="20"/>
          <w:szCs w:val="20"/>
        </w:rPr>
        <w:t>)</w:t>
      </w:r>
    </w:p>
    <w:p w14:paraId="18C99C8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InvoiceTag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增值税发票左上角标志。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r>
        <w:rPr>
          <w:rFonts w:ascii="Consolas" w:hAnsi="Consolas"/>
          <w:color w:val="333333"/>
          <w:sz w:val="20"/>
          <w:szCs w:val="20"/>
        </w:rPr>
        <w:t>包含：通行费、销项负数、代开、收购、成品油、其他</w:t>
      </w:r>
    </w:p>
    <w:p w14:paraId="0986C96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InvoiceCode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发票代码</w:t>
      </w:r>
    </w:p>
    <w:p w14:paraId="12EA210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发票号码</w:t>
      </w:r>
    </w:p>
    <w:p w14:paraId="3B01FFD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InvoiceCodeConfirm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发票代码的辅助校验码，一般业务情景可忽略</w:t>
      </w:r>
    </w:p>
    <w:p w14:paraId="56C14721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InvoiceNumConfirm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发票号码的辅助校验码，一般业务情景可忽略</w:t>
      </w:r>
    </w:p>
    <w:p w14:paraId="4FD29D4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CheckCode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校验码。增值税专票无此参数</w:t>
      </w:r>
    </w:p>
    <w:p w14:paraId="5DE8499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InvoiceNumDigit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数电票号码。密码区部分的数电票号码，仅在纸质的数电票上出现</w:t>
      </w:r>
    </w:p>
    <w:p w14:paraId="335B0FE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InvoiceDate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开票日期</w:t>
      </w:r>
    </w:p>
    <w:p w14:paraId="477EBF2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PurchaserName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购方名称</w:t>
      </w:r>
    </w:p>
    <w:p w14:paraId="6479178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PurchaserRegisterNum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购方纳税人识别号</w:t>
      </w:r>
    </w:p>
    <w:p w14:paraId="1487C13A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PurchaserAddress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购方地址及电话</w:t>
      </w:r>
    </w:p>
    <w:p w14:paraId="370C903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PurchaserBank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购方开户行及账号</w:t>
      </w:r>
    </w:p>
    <w:p w14:paraId="7806102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Password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密码区</w:t>
      </w:r>
    </w:p>
    <w:p w14:paraId="1BA7B25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Province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省</w:t>
      </w:r>
    </w:p>
    <w:p w14:paraId="0B728B2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City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市</w:t>
      </w:r>
    </w:p>
    <w:p w14:paraId="44512A3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SheetNum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联次信息。专票第一联到第三联分别输出：第一联：记账联、第二联：抵扣联、第三联：发票联；普通发票第一联到第二联分别输出：第一联：记账联、第二联：发票联</w:t>
      </w:r>
    </w:p>
    <w:p w14:paraId="78CC572A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Agent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否代开</w:t>
      </w:r>
    </w:p>
    <w:p w14:paraId="5238DD6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OnlinePay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子支付标识。仅区块链发票含有此参数</w:t>
      </w:r>
    </w:p>
    <w:p w14:paraId="6A923E5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SellerName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销售方名称</w:t>
      </w:r>
    </w:p>
    <w:p w14:paraId="076E507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SellerRegisterNum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销售方纳税人识别号</w:t>
      </w:r>
    </w:p>
    <w:p w14:paraId="2E12D72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SellerAddress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销售方地址及电话</w:t>
      </w:r>
    </w:p>
    <w:p w14:paraId="23D4C3C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SellerBank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销售方开户行及账号</w:t>
      </w:r>
    </w:p>
    <w:p w14:paraId="3468074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TotalAmount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合计金额</w:t>
      </w:r>
    </w:p>
    <w:p w14:paraId="15ED1CE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TotalTax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合计税额</w:t>
      </w:r>
    </w:p>
    <w:p w14:paraId="447A43B3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AmountInWords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价税合计</w:t>
      </w:r>
      <w:r>
        <w:rPr>
          <w:rFonts w:ascii="Consolas" w:hAnsi="Consolas"/>
          <w:color w:val="333333"/>
          <w:sz w:val="20"/>
          <w:szCs w:val="20"/>
        </w:rPr>
        <w:t>(</w:t>
      </w:r>
      <w:r>
        <w:rPr>
          <w:rFonts w:ascii="Consolas" w:hAnsi="Consolas"/>
          <w:color w:val="333333"/>
          <w:sz w:val="20"/>
          <w:szCs w:val="20"/>
        </w:rPr>
        <w:t>大写</w:t>
      </w:r>
      <w:r>
        <w:rPr>
          <w:rFonts w:ascii="Consolas" w:hAnsi="Consolas"/>
          <w:color w:val="333333"/>
          <w:sz w:val="20"/>
          <w:szCs w:val="20"/>
        </w:rPr>
        <w:t>)</w:t>
      </w:r>
    </w:p>
    <w:p w14:paraId="218400F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AmountInFiguers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价税合计</w:t>
      </w:r>
      <w:r>
        <w:rPr>
          <w:rFonts w:ascii="Consolas" w:hAnsi="Consolas"/>
          <w:color w:val="333333"/>
          <w:sz w:val="20"/>
          <w:szCs w:val="20"/>
        </w:rPr>
        <w:t>(</w:t>
      </w:r>
      <w:r>
        <w:rPr>
          <w:rFonts w:ascii="Consolas" w:hAnsi="Consolas"/>
          <w:color w:val="333333"/>
          <w:sz w:val="20"/>
          <w:szCs w:val="20"/>
        </w:rPr>
        <w:t>小写</w:t>
      </w:r>
      <w:r>
        <w:rPr>
          <w:rFonts w:ascii="Consolas" w:hAnsi="Consolas"/>
          <w:color w:val="333333"/>
          <w:sz w:val="20"/>
          <w:szCs w:val="20"/>
        </w:rPr>
        <w:t>)</w:t>
      </w:r>
    </w:p>
    <w:p w14:paraId="6025125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Payee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收款人</w:t>
      </w:r>
    </w:p>
    <w:p w14:paraId="093E5A7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Checker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复核</w:t>
      </w:r>
    </w:p>
    <w:p w14:paraId="3820870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NoteDrawer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开票人</w:t>
      </w:r>
    </w:p>
    <w:p w14:paraId="52E8F98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Remarks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备注</w:t>
      </w:r>
    </w:p>
    <w:p w14:paraId="4EBA602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CommodityName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货物名称</w:t>
      </w:r>
    </w:p>
    <w:p w14:paraId="5F0882E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规格型号</w:t>
      </w:r>
    </w:p>
    <w:p w14:paraId="6492A89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CommodityUnit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单位</w:t>
      </w:r>
    </w:p>
    <w:p w14:paraId="695B80E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数量</w:t>
      </w:r>
    </w:p>
    <w:p w14:paraId="766DE18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CommodityPrice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单价</w:t>
      </w:r>
    </w:p>
    <w:p w14:paraId="70720BA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CommodityAmount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金额</w:t>
      </w:r>
    </w:p>
    <w:p w14:paraId="6235D93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CommodityTaxRate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税率</w:t>
      </w:r>
    </w:p>
    <w:p w14:paraId="46DADAD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CommodityTax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税额</w:t>
      </w:r>
    </w:p>
    <w:p w14:paraId="550A250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CommodityPlateNum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车牌号。仅通行费增值税电子普通发票含有此参数</w:t>
      </w:r>
    </w:p>
    <w:p w14:paraId="013A420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lastRenderedPageBreak/>
        <w:t>CommodityVehicleType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类型。仅通行费增值税电子普通发票含有此参数</w:t>
      </w:r>
    </w:p>
    <w:p w14:paraId="3302BB0A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CommodityStartDate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通行日期起。仅通行费增值税电子普通发票含有此参数</w:t>
      </w:r>
    </w:p>
    <w:p w14:paraId="0ACE3B9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CommodityEndDate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通行日期止。仅通行费增值税电子普通发票含有此参数</w:t>
      </w:r>
    </w:p>
    <w:p w14:paraId="24D0BD6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76FDDFD4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出租车票：</w:t>
      </w:r>
      <w:r>
        <w:rPr>
          <w:rFonts w:ascii="Consolas" w:hAnsi="Consolas"/>
          <w:color w:val="333333"/>
          <w:sz w:val="20"/>
          <w:szCs w:val="20"/>
        </w:rPr>
        <w:t xml:space="preserve">type </w:t>
      </w:r>
      <w:r>
        <w:rPr>
          <w:rFonts w:ascii="Consolas" w:hAnsi="Consolas"/>
          <w:color w:val="333333"/>
          <w:sz w:val="20"/>
          <w:szCs w:val="20"/>
        </w:rPr>
        <w:t>的返回结果为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333333"/>
          <w:sz w:val="20"/>
          <w:szCs w:val="20"/>
        </w:rPr>
        <w:t>taxi_receipt</w:t>
      </w:r>
      <w:proofErr w:type="spellEnd"/>
      <w:r>
        <w:rPr>
          <w:rFonts w:ascii="Consolas" w:hAnsi="Consolas"/>
          <w:color w:val="333333"/>
          <w:sz w:val="20"/>
          <w:szCs w:val="20"/>
        </w:rPr>
        <w:t>，即</w:t>
      </w:r>
      <w:r>
        <w:rPr>
          <w:rFonts w:ascii="Consolas" w:hAnsi="Consolas"/>
          <w:color w:val="333333"/>
          <w:sz w:val="20"/>
          <w:szCs w:val="20"/>
        </w:rPr>
        <w:t>“</w:t>
      </w:r>
      <w:r>
        <w:rPr>
          <w:rFonts w:ascii="Consolas" w:hAnsi="Consolas"/>
          <w:color w:val="333333"/>
          <w:sz w:val="20"/>
          <w:szCs w:val="20"/>
        </w:rPr>
        <w:t>出租车票</w:t>
      </w:r>
      <w:r>
        <w:rPr>
          <w:rFonts w:ascii="Consolas" w:hAnsi="Consolas"/>
          <w:color w:val="333333"/>
          <w:sz w:val="20"/>
          <w:szCs w:val="20"/>
        </w:rPr>
        <w:t>”</w:t>
      </w:r>
      <w:r>
        <w:rPr>
          <w:rFonts w:ascii="Consolas" w:hAnsi="Consolas"/>
          <w:color w:val="333333"/>
          <w:sz w:val="20"/>
          <w:szCs w:val="20"/>
        </w:rPr>
        <w:t>时，识别结果的返回字段如下</w:t>
      </w:r>
    </w:p>
    <w:p w14:paraId="0480C94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字段名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说明</w:t>
      </w:r>
    </w:p>
    <w:p w14:paraId="5BB78C2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ServiceType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发票消费类型。出租车票此字段固定输出：交通</w:t>
      </w:r>
    </w:p>
    <w:p w14:paraId="2B89883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InvoiceCode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发票代号</w:t>
      </w:r>
    </w:p>
    <w:p w14:paraId="563AA494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发票号码</w:t>
      </w:r>
    </w:p>
    <w:p w14:paraId="22C8A75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TaxiNum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车牌号</w:t>
      </w:r>
    </w:p>
    <w:p w14:paraId="06C9A6A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Date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日期</w:t>
      </w:r>
    </w:p>
    <w:p w14:paraId="010C196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Time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上下车时间</w:t>
      </w:r>
    </w:p>
    <w:p w14:paraId="48378D7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PickupTime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上车时间</w:t>
      </w:r>
    </w:p>
    <w:p w14:paraId="163ACA2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DropoffTime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下车时间</w:t>
      </w:r>
    </w:p>
    <w:p w14:paraId="686AEB4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Fare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金额</w:t>
      </w:r>
    </w:p>
    <w:p w14:paraId="68D0CED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FuelOilSurcharge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燃油附加费</w:t>
      </w:r>
    </w:p>
    <w:p w14:paraId="2D9C1C5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CallServiceSurcharge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叫车服务费</w:t>
      </w:r>
    </w:p>
    <w:p w14:paraId="58F7463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TotalFare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总金额</w:t>
      </w:r>
    </w:p>
    <w:p w14:paraId="214C757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Location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开票城市</w:t>
      </w:r>
    </w:p>
    <w:p w14:paraId="0D42D11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Province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省</w:t>
      </w:r>
    </w:p>
    <w:p w14:paraId="575B183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City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市</w:t>
      </w:r>
    </w:p>
    <w:p w14:paraId="5CBC17A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PricePerkm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单价</w:t>
      </w:r>
    </w:p>
    <w:p w14:paraId="36E3FAD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Distance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里程</w:t>
      </w:r>
    </w:p>
    <w:p w14:paraId="631B0B81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1F95484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火车票：</w:t>
      </w:r>
      <w:r>
        <w:rPr>
          <w:rFonts w:ascii="Consolas" w:hAnsi="Consolas"/>
          <w:color w:val="333333"/>
          <w:sz w:val="20"/>
          <w:szCs w:val="20"/>
        </w:rPr>
        <w:t xml:space="preserve">type </w:t>
      </w:r>
      <w:r>
        <w:rPr>
          <w:rFonts w:ascii="Consolas" w:hAnsi="Consolas"/>
          <w:color w:val="333333"/>
          <w:sz w:val="20"/>
          <w:szCs w:val="20"/>
        </w:rPr>
        <w:t>的返回结果为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333333"/>
          <w:sz w:val="20"/>
          <w:szCs w:val="20"/>
        </w:rPr>
        <w:t>train_ticket</w:t>
      </w:r>
      <w:proofErr w:type="spellEnd"/>
      <w:r>
        <w:rPr>
          <w:rFonts w:ascii="Consolas" w:hAnsi="Consolas"/>
          <w:color w:val="333333"/>
          <w:sz w:val="20"/>
          <w:szCs w:val="20"/>
        </w:rPr>
        <w:t>，即</w:t>
      </w:r>
      <w:r>
        <w:rPr>
          <w:rFonts w:ascii="Consolas" w:hAnsi="Consolas"/>
          <w:color w:val="333333"/>
          <w:sz w:val="20"/>
          <w:szCs w:val="20"/>
        </w:rPr>
        <w:t>“</w:t>
      </w:r>
      <w:r>
        <w:rPr>
          <w:rFonts w:ascii="Consolas" w:hAnsi="Consolas"/>
          <w:color w:val="333333"/>
          <w:sz w:val="20"/>
          <w:szCs w:val="20"/>
        </w:rPr>
        <w:t>火车票</w:t>
      </w:r>
      <w:r>
        <w:rPr>
          <w:rFonts w:ascii="Consolas" w:hAnsi="Consolas"/>
          <w:color w:val="333333"/>
          <w:sz w:val="20"/>
          <w:szCs w:val="20"/>
        </w:rPr>
        <w:t>”</w:t>
      </w:r>
      <w:r>
        <w:rPr>
          <w:rFonts w:ascii="Consolas" w:hAnsi="Consolas"/>
          <w:color w:val="333333"/>
          <w:sz w:val="20"/>
          <w:szCs w:val="20"/>
        </w:rPr>
        <w:t>时，识别结果的返回字段如下</w:t>
      </w:r>
    </w:p>
    <w:p w14:paraId="3D03962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字段名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说明</w:t>
      </w:r>
    </w:p>
    <w:p w14:paraId="4DA42A63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ServiceType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发票消费类型。火车票此字段固定输出：交通</w:t>
      </w:r>
    </w:p>
    <w:p w14:paraId="2DFAF81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ticket_num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车票号</w:t>
      </w:r>
    </w:p>
    <w:p w14:paraId="100CB2A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starting_station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始发站</w:t>
      </w:r>
    </w:p>
    <w:p w14:paraId="522E3C6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train_num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车次号</w:t>
      </w:r>
    </w:p>
    <w:p w14:paraId="52D135A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destination_station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到达站</w:t>
      </w:r>
    </w:p>
    <w:p w14:paraId="3F0444E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date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出发日期</w:t>
      </w:r>
    </w:p>
    <w:p w14:paraId="21D30CD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ticket_rates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车票金额</w:t>
      </w:r>
    </w:p>
    <w:p w14:paraId="38A1125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seat_category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席别</w:t>
      </w:r>
    </w:p>
    <w:p w14:paraId="164952D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name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乘客姓名</w:t>
      </w:r>
    </w:p>
    <w:p w14:paraId="15FC0E0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ID_card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身份证号</w:t>
      </w:r>
    </w:p>
    <w:p w14:paraId="01B1CE33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serial_number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序列号</w:t>
      </w:r>
    </w:p>
    <w:p w14:paraId="1D4036D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sales_station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售站</w:t>
      </w:r>
    </w:p>
    <w:p w14:paraId="4384DEC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time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时间</w:t>
      </w:r>
    </w:p>
    <w:p w14:paraId="5B634EC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seat_num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座位号</w:t>
      </w:r>
    </w:p>
    <w:p w14:paraId="0BD159D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Waiting_area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候检区</w:t>
      </w:r>
    </w:p>
    <w:p w14:paraId="7970867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word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识别结果字符串，以上各字段均包含</w:t>
      </w:r>
    </w:p>
    <w:p w14:paraId="6CE44D23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0D702EE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定额发票：</w:t>
      </w:r>
      <w:r>
        <w:rPr>
          <w:rFonts w:ascii="Consolas" w:hAnsi="Consolas"/>
          <w:color w:val="333333"/>
          <w:sz w:val="20"/>
          <w:szCs w:val="20"/>
        </w:rPr>
        <w:t xml:space="preserve">type </w:t>
      </w:r>
      <w:r>
        <w:rPr>
          <w:rFonts w:ascii="Consolas" w:hAnsi="Consolas"/>
          <w:color w:val="333333"/>
          <w:sz w:val="20"/>
          <w:szCs w:val="20"/>
        </w:rPr>
        <w:t>的返回结果为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333333"/>
          <w:sz w:val="20"/>
          <w:szCs w:val="20"/>
        </w:rPr>
        <w:t>quota_invoice</w:t>
      </w:r>
      <w:proofErr w:type="spellEnd"/>
      <w:r>
        <w:rPr>
          <w:rFonts w:ascii="Consolas" w:hAnsi="Consolas"/>
          <w:color w:val="333333"/>
          <w:sz w:val="20"/>
          <w:szCs w:val="20"/>
        </w:rPr>
        <w:t>，即</w:t>
      </w:r>
      <w:r>
        <w:rPr>
          <w:rFonts w:ascii="Consolas" w:hAnsi="Consolas"/>
          <w:color w:val="333333"/>
          <w:sz w:val="20"/>
          <w:szCs w:val="20"/>
        </w:rPr>
        <w:t>“</w:t>
      </w:r>
      <w:r>
        <w:rPr>
          <w:rFonts w:ascii="Consolas" w:hAnsi="Consolas"/>
          <w:color w:val="333333"/>
          <w:sz w:val="20"/>
          <w:szCs w:val="20"/>
        </w:rPr>
        <w:t>定额发票</w:t>
      </w:r>
      <w:r>
        <w:rPr>
          <w:rFonts w:ascii="Consolas" w:hAnsi="Consolas"/>
          <w:color w:val="333333"/>
          <w:sz w:val="20"/>
          <w:szCs w:val="20"/>
        </w:rPr>
        <w:t>”</w:t>
      </w:r>
      <w:r>
        <w:rPr>
          <w:rFonts w:ascii="Consolas" w:hAnsi="Consolas"/>
          <w:color w:val="333333"/>
          <w:sz w:val="20"/>
          <w:szCs w:val="20"/>
        </w:rPr>
        <w:t>时，识别结果的返回字段如下</w:t>
      </w:r>
    </w:p>
    <w:p w14:paraId="23C513A4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>字段名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说明</w:t>
      </w:r>
    </w:p>
    <w:p w14:paraId="5A8F306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ServiceType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发票消费类型。定额发票此字段固定输出：交通</w:t>
      </w:r>
    </w:p>
    <w:p w14:paraId="423FBCC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invoice_code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发票代码</w:t>
      </w:r>
    </w:p>
    <w:p w14:paraId="2238DE7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invoice_number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发票号码</w:t>
      </w:r>
    </w:p>
    <w:p w14:paraId="7ABBC82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invoice_rate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金额</w:t>
      </w:r>
    </w:p>
    <w:p w14:paraId="10FA9E9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invoice_rate_in_figure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金额小写</w:t>
      </w:r>
    </w:p>
    <w:p w14:paraId="79A1FA3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invoice_rate_in_word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金额大写</w:t>
      </w:r>
    </w:p>
    <w:p w14:paraId="5608EC24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Province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省</w:t>
      </w:r>
    </w:p>
    <w:p w14:paraId="2F580B1A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City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市</w:t>
      </w:r>
    </w:p>
    <w:p w14:paraId="5FAEBF1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Location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发票所在地</w:t>
      </w:r>
    </w:p>
    <w:p w14:paraId="4DE666C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invoice_type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发票名称</w:t>
      </w:r>
    </w:p>
    <w:p w14:paraId="1B0165F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1FB26D4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飞机行程单：</w:t>
      </w:r>
      <w:r>
        <w:rPr>
          <w:rFonts w:ascii="Consolas" w:hAnsi="Consolas"/>
          <w:color w:val="333333"/>
          <w:sz w:val="20"/>
          <w:szCs w:val="20"/>
        </w:rPr>
        <w:t xml:space="preserve">type </w:t>
      </w:r>
      <w:r>
        <w:rPr>
          <w:rFonts w:ascii="Consolas" w:hAnsi="Consolas"/>
          <w:color w:val="333333"/>
          <w:sz w:val="20"/>
          <w:szCs w:val="20"/>
        </w:rPr>
        <w:t>的返回结果为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333333"/>
          <w:sz w:val="20"/>
          <w:szCs w:val="20"/>
        </w:rPr>
        <w:t>air_ticket</w:t>
      </w:r>
      <w:proofErr w:type="spellEnd"/>
      <w:r>
        <w:rPr>
          <w:rFonts w:ascii="Consolas" w:hAnsi="Consolas"/>
          <w:color w:val="333333"/>
          <w:sz w:val="20"/>
          <w:szCs w:val="20"/>
        </w:rPr>
        <w:t>，即</w:t>
      </w:r>
      <w:r>
        <w:rPr>
          <w:rFonts w:ascii="Consolas" w:hAnsi="Consolas"/>
          <w:color w:val="333333"/>
          <w:sz w:val="20"/>
          <w:szCs w:val="20"/>
        </w:rPr>
        <w:t>“</w:t>
      </w:r>
      <w:r>
        <w:rPr>
          <w:rFonts w:ascii="Consolas" w:hAnsi="Consolas"/>
          <w:color w:val="333333"/>
          <w:sz w:val="20"/>
          <w:szCs w:val="20"/>
        </w:rPr>
        <w:t>飞机行程单</w:t>
      </w:r>
      <w:r>
        <w:rPr>
          <w:rFonts w:ascii="Consolas" w:hAnsi="Consolas"/>
          <w:color w:val="333333"/>
          <w:sz w:val="20"/>
          <w:szCs w:val="20"/>
        </w:rPr>
        <w:t>”</w:t>
      </w:r>
      <w:r>
        <w:rPr>
          <w:rFonts w:ascii="Consolas" w:hAnsi="Consolas"/>
          <w:color w:val="333333"/>
          <w:sz w:val="20"/>
          <w:szCs w:val="20"/>
        </w:rPr>
        <w:t>时，识别结果的返回字段如下</w:t>
      </w:r>
    </w:p>
    <w:p w14:paraId="1B16485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字段名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说明</w:t>
      </w:r>
    </w:p>
    <w:p w14:paraId="40E29A8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ServiceType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发票消费类型。飞机行程单此字段固定输出：交通</w:t>
      </w:r>
    </w:p>
    <w:p w14:paraId="50502F13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name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姓名</w:t>
      </w:r>
    </w:p>
    <w:p w14:paraId="2F2ABE8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starting_station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始发站</w:t>
      </w:r>
    </w:p>
    <w:p w14:paraId="15DCE81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destination_station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目的站</w:t>
      </w:r>
    </w:p>
    <w:p w14:paraId="56C15F8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flight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航班号</w:t>
      </w:r>
    </w:p>
    <w:p w14:paraId="537B74D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date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日期</w:t>
      </w:r>
    </w:p>
    <w:p w14:paraId="423E6D64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ticket_number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电子客票号码</w:t>
      </w:r>
    </w:p>
    <w:p w14:paraId="6FF776E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fare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票价</w:t>
      </w:r>
    </w:p>
    <w:p w14:paraId="0398A8FA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dev_fund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民航发展基金</w:t>
      </w:r>
      <w:r>
        <w:rPr>
          <w:rFonts w:ascii="Consolas" w:hAnsi="Consolas"/>
          <w:color w:val="333333"/>
          <w:sz w:val="20"/>
          <w:szCs w:val="20"/>
        </w:rPr>
        <w:t>/</w:t>
      </w:r>
      <w:r>
        <w:rPr>
          <w:rFonts w:ascii="Consolas" w:hAnsi="Consolas"/>
          <w:color w:val="333333"/>
          <w:sz w:val="20"/>
          <w:szCs w:val="20"/>
        </w:rPr>
        <w:t>基建费</w:t>
      </w:r>
    </w:p>
    <w:p w14:paraId="12972F74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oil_money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燃油附加费</w:t>
      </w:r>
    </w:p>
    <w:p w14:paraId="4D04243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other_tax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其他税费</w:t>
      </w:r>
    </w:p>
    <w:p w14:paraId="32ED6EB4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ticket_rates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合计金额</w:t>
      </w:r>
    </w:p>
    <w:p w14:paraId="59BCAF61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start_date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填开日期</w:t>
      </w:r>
    </w:p>
    <w:p w14:paraId="36A0FAB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id_no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身份证号</w:t>
      </w:r>
    </w:p>
    <w:p w14:paraId="58BF66E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carrier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承运人</w:t>
      </w:r>
    </w:p>
    <w:p w14:paraId="41DC2BC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time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时间</w:t>
      </w:r>
    </w:p>
    <w:p w14:paraId="3689169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issued_by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订票渠道</w:t>
      </w:r>
    </w:p>
    <w:p w14:paraId="443369E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serial_number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印刷序号</w:t>
      </w:r>
    </w:p>
    <w:p w14:paraId="0372A9B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insurance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保险费</w:t>
      </w:r>
    </w:p>
    <w:p w14:paraId="60E5D9C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fare_basis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客票级别</w:t>
      </w:r>
    </w:p>
    <w:p w14:paraId="6CE06A4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class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座位等级</w:t>
      </w:r>
    </w:p>
    <w:p w14:paraId="785A0E7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agent_code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销售单位号</w:t>
      </w:r>
    </w:p>
    <w:p w14:paraId="31E9E1F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endorsement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签注</w:t>
      </w:r>
    </w:p>
    <w:p w14:paraId="748FA35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allow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免费行李</w:t>
      </w:r>
    </w:p>
    <w:p w14:paraId="457B1BA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ck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验证码</w:t>
      </w:r>
    </w:p>
    <w:p w14:paraId="1EE17D1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effective_date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客票生效日期</w:t>
      </w:r>
    </w:p>
    <w:p w14:paraId="4B897D0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expiration_date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有效期截止日期</w:t>
      </w:r>
    </w:p>
    <w:p w14:paraId="748E57E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13CFE58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卷票：</w:t>
      </w:r>
      <w:r>
        <w:rPr>
          <w:rFonts w:ascii="Consolas" w:hAnsi="Consolas"/>
          <w:color w:val="333333"/>
          <w:sz w:val="20"/>
          <w:szCs w:val="20"/>
        </w:rPr>
        <w:t xml:space="preserve">type </w:t>
      </w:r>
      <w:r>
        <w:rPr>
          <w:rFonts w:ascii="Consolas" w:hAnsi="Consolas"/>
          <w:color w:val="333333"/>
          <w:sz w:val="20"/>
          <w:szCs w:val="20"/>
        </w:rPr>
        <w:t>的返回结果为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333333"/>
          <w:sz w:val="20"/>
          <w:szCs w:val="20"/>
        </w:rPr>
        <w:t>roll_normal_invoice</w:t>
      </w:r>
      <w:proofErr w:type="spellEnd"/>
      <w:r>
        <w:rPr>
          <w:rFonts w:ascii="Consolas" w:hAnsi="Consolas"/>
          <w:color w:val="333333"/>
          <w:sz w:val="20"/>
          <w:szCs w:val="20"/>
        </w:rPr>
        <w:t>，即</w:t>
      </w:r>
      <w:r>
        <w:rPr>
          <w:rFonts w:ascii="Consolas" w:hAnsi="Consolas"/>
          <w:color w:val="333333"/>
          <w:sz w:val="20"/>
          <w:szCs w:val="20"/>
        </w:rPr>
        <w:t>“</w:t>
      </w:r>
      <w:r>
        <w:rPr>
          <w:rFonts w:ascii="Consolas" w:hAnsi="Consolas"/>
          <w:color w:val="333333"/>
          <w:sz w:val="20"/>
          <w:szCs w:val="20"/>
        </w:rPr>
        <w:t>卷票</w:t>
      </w:r>
      <w:r>
        <w:rPr>
          <w:rFonts w:ascii="Consolas" w:hAnsi="Consolas"/>
          <w:color w:val="333333"/>
          <w:sz w:val="20"/>
          <w:szCs w:val="20"/>
        </w:rPr>
        <w:t>”</w:t>
      </w:r>
      <w:r>
        <w:rPr>
          <w:rFonts w:ascii="Consolas" w:hAnsi="Consolas"/>
          <w:color w:val="333333"/>
          <w:sz w:val="20"/>
          <w:szCs w:val="20"/>
        </w:rPr>
        <w:t>时，识别结果的返回字段如下</w:t>
      </w:r>
    </w:p>
    <w:p w14:paraId="29A5625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>字段名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说明</w:t>
      </w:r>
    </w:p>
    <w:p w14:paraId="48BB0FA1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发票名称</w:t>
      </w:r>
    </w:p>
    <w:p w14:paraId="4B5373C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InvoiceCode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发票代码</w:t>
      </w:r>
    </w:p>
    <w:p w14:paraId="5B8D361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发票号码</w:t>
      </w:r>
    </w:p>
    <w:p w14:paraId="535FFA6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MachineNum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机打号码。仅增值税卷票含有此参数</w:t>
      </w:r>
    </w:p>
    <w:p w14:paraId="2416EFA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MachineCode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机器编号。仅增值税卷票含有此参数</w:t>
      </w:r>
    </w:p>
    <w:p w14:paraId="1EF5B603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InvoiceDate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开票日期</w:t>
      </w:r>
    </w:p>
    <w:p w14:paraId="535455B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PurchaserName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购方名称</w:t>
      </w:r>
    </w:p>
    <w:p w14:paraId="656982B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PurchaserRegisterNum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购方纳税人识别号</w:t>
      </w:r>
    </w:p>
    <w:p w14:paraId="1BC928B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SellerName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销售方名称</w:t>
      </w:r>
    </w:p>
    <w:p w14:paraId="0F2A98D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SellerRegisterNum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销售方纳税人识别号</w:t>
      </w:r>
    </w:p>
    <w:p w14:paraId="70374793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TotalTax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价税合计</w:t>
      </w:r>
    </w:p>
    <w:p w14:paraId="13C1C4D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AmountInWords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合计金额</w:t>
      </w:r>
      <w:r>
        <w:rPr>
          <w:rFonts w:ascii="Consolas" w:hAnsi="Consolas"/>
          <w:color w:val="333333"/>
          <w:sz w:val="20"/>
          <w:szCs w:val="20"/>
        </w:rPr>
        <w:t>(</w:t>
      </w:r>
      <w:r>
        <w:rPr>
          <w:rFonts w:ascii="Consolas" w:hAnsi="Consolas"/>
          <w:color w:val="333333"/>
          <w:sz w:val="20"/>
          <w:szCs w:val="20"/>
        </w:rPr>
        <w:t>大写</w:t>
      </w:r>
      <w:r>
        <w:rPr>
          <w:rFonts w:ascii="Consolas" w:hAnsi="Consolas"/>
          <w:color w:val="333333"/>
          <w:sz w:val="20"/>
          <w:szCs w:val="20"/>
        </w:rPr>
        <w:t>)</w:t>
      </w:r>
    </w:p>
    <w:p w14:paraId="0BA86DD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AmountInFiguers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合计金额</w:t>
      </w:r>
      <w:r>
        <w:rPr>
          <w:rFonts w:ascii="Consolas" w:hAnsi="Consolas"/>
          <w:color w:val="333333"/>
          <w:sz w:val="20"/>
          <w:szCs w:val="20"/>
        </w:rPr>
        <w:t>(</w:t>
      </w:r>
      <w:r>
        <w:rPr>
          <w:rFonts w:ascii="Consolas" w:hAnsi="Consolas"/>
          <w:color w:val="333333"/>
          <w:sz w:val="20"/>
          <w:szCs w:val="20"/>
        </w:rPr>
        <w:t>小写</w:t>
      </w:r>
      <w:r>
        <w:rPr>
          <w:rFonts w:ascii="Consolas" w:hAnsi="Consolas"/>
          <w:color w:val="333333"/>
          <w:sz w:val="20"/>
          <w:szCs w:val="20"/>
        </w:rPr>
        <w:t>)</w:t>
      </w:r>
    </w:p>
    <w:p w14:paraId="578B1B9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Payee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收款人</w:t>
      </w:r>
    </w:p>
    <w:p w14:paraId="0EAD353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CheckCode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校验码。增值税专票无此参数</w:t>
      </w:r>
    </w:p>
    <w:p w14:paraId="25DF208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Province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省</w:t>
      </w:r>
    </w:p>
    <w:p w14:paraId="7BF0831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City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市</w:t>
      </w:r>
    </w:p>
    <w:p w14:paraId="54E1AFD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CommodityName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货物名称</w:t>
      </w:r>
    </w:p>
    <w:p w14:paraId="7124BF9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数量</w:t>
      </w:r>
    </w:p>
    <w:p w14:paraId="29D641C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CommodityPrice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单价</w:t>
      </w:r>
    </w:p>
    <w:p w14:paraId="1BA5F49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CommodityAmount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金额</w:t>
      </w:r>
    </w:p>
    <w:p w14:paraId="48A600E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237D7DE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机打发票：</w:t>
      </w:r>
      <w:r>
        <w:rPr>
          <w:rFonts w:ascii="Consolas" w:hAnsi="Consolas"/>
          <w:color w:val="333333"/>
          <w:sz w:val="20"/>
          <w:szCs w:val="20"/>
        </w:rPr>
        <w:t xml:space="preserve">type </w:t>
      </w:r>
      <w:r>
        <w:rPr>
          <w:rFonts w:ascii="Consolas" w:hAnsi="Consolas"/>
          <w:color w:val="333333"/>
          <w:sz w:val="20"/>
          <w:szCs w:val="20"/>
        </w:rPr>
        <w:t>的返回结果为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333333"/>
          <w:sz w:val="20"/>
          <w:szCs w:val="20"/>
        </w:rPr>
        <w:t>printed_invoice</w:t>
      </w:r>
      <w:proofErr w:type="spellEnd"/>
      <w:r>
        <w:rPr>
          <w:rFonts w:ascii="Consolas" w:hAnsi="Consolas"/>
          <w:color w:val="333333"/>
          <w:sz w:val="20"/>
          <w:szCs w:val="20"/>
        </w:rPr>
        <w:t>，即</w:t>
      </w:r>
      <w:r>
        <w:rPr>
          <w:rFonts w:ascii="Consolas" w:hAnsi="Consolas"/>
          <w:color w:val="333333"/>
          <w:sz w:val="20"/>
          <w:szCs w:val="20"/>
        </w:rPr>
        <w:t>“</w:t>
      </w:r>
      <w:r>
        <w:rPr>
          <w:rFonts w:ascii="Consolas" w:hAnsi="Consolas"/>
          <w:color w:val="333333"/>
          <w:sz w:val="20"/>
          <w:szCs w:val="20"/>
        </w:rPr>
        <w:t>机打发票</w:t>
      </w:r>
      <w:r>
        <w:rPr>
          <w:rFonts w:ascii="Consolas" w:hAnsi="Consolas"/>
          <w:color w:val="333333"/>
          <w:sz w:val="20"/>
          <w:szCs w:val="20"/>
        </w:rPr>
        <w:t>”</w:t>
      </w:r>
      <w:r>
        <w:rPr>
          <w:rFonts w:ascii="Consolas" w:hAnsi="Consolas"/>
          <w:color w:val="333333"/>
          <w:sz w:val="20"/>
          <w:szCs w:val="20"/>
        </w:rPr>
        <w:t>时，识别结果的返回字段如下</w:t>
      </w:r>
    </w:p>
    <w:p w14:paraId="2053D48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字段名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说明</w:t>
      </w:r>
    </w:p>
    <w:p w14:paraId="4B0DB93A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ServiceType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发票消费类型。不同消费类型输出：餐饮、电器设备、通讯、服务、日用品食品、医疗、交通、其他</w:t>
      </w:r>
    </w:p>
    <w:p w14:paraId="6887D304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发票类型</w:t>
      </w:r>
    </w:p>
    <w:p w14:paraId="3DB71E5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InvoiceCode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发票代码</w:t>
      </w:r>
    </w:p>
    <w:p w14:paraId="3513B9E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发票号码</w:t>
      </w:r>
    </w:p>
    <w:p w14:paraId="50D0E6D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InvoiceDate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开票日期</w:t>
      </w:r>
    </w:p>
    <w:p w14:paraId="79354203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AmountInFiguers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合计金额小写</w:t>
      </w:r>
    </w:p>
    <w:p w14:paraId="0B3260D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AmountInWords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合计金额大写</w:t>
      </w:r>
    </w:p>
    <w:p w14:paraId="26BA7D7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MachineNum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机打号码</w:t>
      </w:r>
    </w:p>
    <w:p w14:paraId="5B6BF1C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CheckCode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校验码</w:t>
      </w:r>
    </w:p>
    <w:p w14:paraId="57275E4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SellerName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销售方名称</w:t>
      </w:r>
    </w:p>
    <w:p w14:paraId="1C595EE1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SellerRegisterNum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销售方纳税人识别号</w:t>
      </w:r>
    </w:p>
    <w:p w14:paraId="2B99AC5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PurchaserName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购买方名称</w:t>
      </w:r>
    </w:p>
    <w:p w14:paraId="41754DD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PurchaserRegisterNum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购买方纳税人识别号</w:t>
      </w:r>
    </w:p>
    <w:p w14:paraId="4C37E87A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TotalTax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合计税额</w:t>
      </w:r>
    </w:p>
    <w:p w14:paraId="17DE7314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Province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省</w:t>
      </w:r>
    </w:p>
    <w:p w14:paraId="4BF1892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City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市</w:t>
      </w:r>
    </w:p>
    <w:p w14:paraId="0C28650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Time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时间</w:t>
      </w:r>
    </w:p>
    <w:p w14:paraId="04B99E8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lastRenderedPageBreak/>
        <w:t>SheetNum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联次</w:t>
      </w:r>
    </w:p>
    <w:p w14:paraId="60039614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CommodityName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商品名称</w:t>
      </w:r>
    </w:p>
    <w:p w14:paraId="04A172D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CommodityUnit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商品单位</w:t>
      </w:r>
    </w:p>
    <w:p w14:paraId="40BF08A1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CommodityPrice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商品单价</w:t>
      </w:r>
    </w:p>
    <w:p w14:paraId="7BBAEB9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商品数量</w:t>
      </w:r>
    </w:p>
    <w:p w14:paraId="4CEDF22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CommodityAmount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商品金额</w:t>
      </w:r>
    </w:p>
    <w:p w14:paraId="5F6F8F6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55DDE02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汽车票：</w:t>
      </w:r>
      <w:r>
        <w:rPr>
          <w:rFonts w:ascii="Consolas" w:hAnsi="Consolas"/>
          <w:color w:val="333333"/>
          <w:sz w:val="20"/>
          <w:szCs w:val="20"/>
        </w:rPr>
        <w:t xml:space="preserve">type </w:t>
      </w:r>
      <w:r>
        <w:rPr>
          <w:rFonts w:ascii="Consolas" w:hAnsi="Consolas"/>
          <w:color w:val="333333"/>
          <w:sz w:val="20"/>
          <w:szCs w:val="20"/>
        </w:rPr>
        <w:t>的返回结果为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333333"/>
          <w:sz w:val="20"/>
          <w:szCs w:val="20"/>
        </w:rPr>
        <w:t>bus_ticket</w:t>
      </w:r>
      <w:proofErr w:type="spellEnd"/>
      <w:r>
        <w:rPr>
          <w:rFonts w:ascii="Consolas" w:hAnsi="Consolas"/>
          <w:color w:val="333333"/>
          <w:sz w:val="20"/>
          <w:szCs w:val="20"/>
        </w:rPr>
        <w:t>，即</w:t>
      </w:r>
      <w:r>
        <w:rPr>
          <w:rFonts w:ascii="Consolas" w:hAnsi="Consolas"/>
          <w:color w:val="333333"/>
          <w:sz w:val="20"/>
          <w:szCs w:val="20"/>
        </w:rPr>
        <w:t>“</w:t>
      </w:r>
      <w:r>
        <w:rPr>
          <w:rFonts w:ascii="Consolas" w:hAnsi="Consolas"/>
          <w:color w:val="333333"/>
          <w:sz w:val="20"/>
          <w:szCs w:val="20"/>
        </w:rPr>
        <w:t>汽车票</w:t>
      </w:r>
      <w:r>
        <w:rPr>
          <w:rFonts w:ascii="Consolas" w:hAnsi="Consolas"/>
          <w:color w:val="333333"/>
          <w:sz w:val="20"/>
          <w:szCs w:val="20"/>
        </w:rPr>
        <w:t>”</w:t>
      </w:r>
      <w:r>
        <w:rPr>
          <w:rFonts w:ascii="Consolas" w:hAnsi="Consolas"/>
          <w:color w:val="333333"/>
          <w:sz w:val="20"/>
          <w:szCs w:val="20"/>
        </w:rPr>
        <w:t>时，识别结果的返回字段如下</w:t>
      </w:r>
    </w:p>
    <w:p w14:paraId="3BEC06D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字段名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说明</w:t>
      </w:r>
    </w:p>
    <w:p w14:paraId="68CE3593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ServiceType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发票消费类型。汽车票此字段固定输出：交通</w:t>
      </w:r>
    </w:p>
    <w:p w14:paraId="49EA245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InvoiceCode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发票代码</w:t>
      </w:r>
    </w:p>
    <w:p w14:paraId="3680F293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发票号码</w:t>
      </w:r>
    </w:p>
    <w:p w14:paraId="0BE6CA7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Date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日期</w:t>
      </w:r>
    </w:p>
    <w:p w14:paraId="2FF31C7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Time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时间</w:t>
      </w:r>
    </w:p>
    <w:p w14:paraId="1C98C3A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ExitStation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出发站</w:t>
      </w:r>
    </w:p>
    <w:p w14:paraId="2B9681C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Amount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金额</w:t>
      </w:r>
    </w:p>
    <w:p w14:paraId="47FDC4A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IdCard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身份证号</w:t>
      </w:r>
    </w:p>
    <w:p w14:paraId="6D6D085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ArrivalStation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到达站</w:t>
      </w:r>
    </w:p>
    <w:p w14:paraId="0AE5BFC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Name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姓名</w:t>
      </w:r>
    </w:p>
    <w:p w14:paraId="2AFA3A5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InvoiceTime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开票日期</w:t>
      </w:r>
    </w:p>
    <w:p w14:paraId="5C9CCC4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0656CF1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过路过桥费：</w:t>
      </w:r>
      <w:r>
        <w:rPr>
          <w:rFonts w:ascii="Consolas" w:hAnsi="Consolas"/>
          <w:color w:val="333333"/>
          <w:sz w:val="20"/>
          <w:szCs w:val="20"/>
        </w:rPr>
        <w:t xml:space="preserve">type </w:t>
      </w:r>
      <w:r>
        <w:rPr>
          <w:rFonts w:ascii="Consolas" w:hAnsi="Consolas"/>
          <w:color w:val="333333"/>
          <w:sz w:val="20"/>
          <w:szCs w:val="20"/>
        </w:rPr>
        <w:t>的返回结果为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333333"/>
          <w:sz w:val="20"/>
          <w:szCs w:val="20"/>
        </w:rPr>
        <w:t>toll_invoice</w:t>
      </w:r>
      <w:proofErr w:type="spellEnd"/>
      <w:r>
        <w:rPr>
          <w:rFonts w:ascii="Consolas" w:hAnsi="Consolas"/>
          <w:color w:val="333333"/>
          <w:sz w:val="20"/>
          <w:szCs w:val="20"/>
        </w:rPr>
        <w:t>，即</w:t>
      </w:r>
      <w:r>
        <w:rPr>
          <w:rFonts w:ascii="Consolas" w:hAnsi="Consolas"/>
          <w:color w:val="333333"/>
          <w:sz w:val="20"/>
          <w:szCs w:val="20"/>
        </w:rPr>
        <w:t>“</w:t>
      </w:r>
      <w:r>
        <w:rPr>
          <w:rFonts w:ascii="Consolas" w:hAnsi="Consolas"/>
          <w:color w:val="333333"/>
          <w:sz w:val="20"/>
          <w:szCs w:val="20"/>
        </w:rPr>
        <w:t>过路过桥费</w:t>
      </w:r>
      <w:r>
        <w:rPr>
          <w:rFonts w:ascii="Consolas" w:hAnsi="Consolas"/>
          <w:color w:val="333333"/>
          <w:sz w:val="20"/>
          <w:szCs w:val="20"/>
        </w:rPr>
        <w:t>”</w:t>
      </w:r>
      <w:r>
        <w:rPr>
          <w:rFonts w:ascii="Consolas" w:hAnsi="Consolas"/>
          <w:color w:val="333333"/>
          <w:sz w:val="20"/>
          <w:szCs w:val="20"/>
        </w:rPr>
        <w:t>时，识别结果的返回字段如下</w:t>
      </w:r>
    </w:p>
    <w:p w14:paraId="4B53576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字段名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说明</w:t>
      </w:r>
    </w:p>
    <w:p w14:paraId="574D178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ServiceType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发票消费类型。过路过桥费此字段固定输出：交通</w:t>
      </w:r>
    </w:p>
    <w:p w14:paraId="438BB131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InvoiceCode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发票代码</w:t>
      </w:r>
    </w:p>
    <w:p w14:paraId="61196BE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发票号码</w:t>
      </w:r>
    </w:p>
    <w:p w14:paraId="274D8B9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Entrance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入口</w:t>
      </w:r>
    </w:p>
    <w:p w14:paraId="64F0A6F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Exit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出口</w:t>
      </w:r>
    </w:p>
    <w:p w14:paraId="7F42821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OutDate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日期</w:t>
      </w:r>
    </w:p>
    <w:p w14:paraId="35865C5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OutTime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时间</w:t>
      </w:r>
    </w:p>
    <w:p w14:paraId="7E914C4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TotalAmount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金额</w:t>
      </w:r>
    </w:p>
    <w:p w14:paraId="2728DF8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Province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省</w:t>
      </w:r>
    </w:p>
    <w:p w14:paraId="6613B7F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City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市</w:t>
      </w:r>
    </w:p>
    <w:p w14:paraId="1D85B05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2CC9B34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船票：</w:t>
      </w:r>
      <w:r>
        <w:rPr>
          <w:rFonts w:ascii="Consolas" w:hAnsi="Consolas"/>
          <w:color w:val="333333"/>
          <w:sz w:val="20"/>
          <w:szCs w:val="20"/>
        </w:rPr>
        <w:t xml:space="preserve">type </w:t>
      </w:r>
      <w:r>
        <w:rPr>
          <w:rFonts w:ascii="Consolas" w:hAnsi="Consolas"/>
          <w:color w:val="333333"/>
          <w:sz w:val="20"/>
          <w:szCs w:val="20"/>
        </w:rPr>
        <w:t>的返回结果为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333333"/>
          <w:sz w:val="20"/>
          <w:szCs w:val="20"/>
        </w:rPr>
        <w:t>toll_invoice</w:t>
      </w:r>
      <w:proofErr w:type="spellEnd"/>
      <w:r>
        <w:rPr>
          <w:rFonts w:ascii="Consolas" w:hAnsi="Consolas"/>
          <w:color w:val="333333"/>
          <w:sz w:val="20"/>
          <w:szCs w:val="20"/>
        </w:rPr>
        <w:t>，即</w:t>
      </w:r>
      <w:r>
        <w:rPr>
          <w:rFonts w:ascii="Consolas" w:hAnsi="Consolas"/>
          <w:color w:val="333333"/>
          <w:sz w:val="20"/>
          <w:szCs w:val="20"/>
        </w:rPr>
        <w:t>“</w:t>
      </w:r>
      <w:r>
        <w:rPr>
          <w:rFonts w:ascii="Consolas" w:hAnsi="Consolas"/>
          <w:color w:val="333333"/>
          <w:sz w:val="20"/>
          <w:szCs w:val="20"/>
        </w:rPr>
        <w:t>船票</w:t>
      </w:r>
      <w:r>
        <w:rPr>
          <w:rFonts w:ascii="Consolas" w:hAnsi="Consolas"/>
          <w:color w:val="333333"/>
          <w:sz w:val="20"/>
          <w:szCs w:val="20"/>
        </w:rPr>
        <w:t>”</w:t>
      </w:r>
      <w:r>
        <w:rPr>
          <w:rFonts w:ascii="Consolas" w:hAnsi="Consolas"/>
          <w:color w:val="333333"/>
          <w:sz w:val="20"/>
          <w:szCs w:val="20"/>
        </w:rPr>
        <w:t>时，识别结果的返回字段如下</w:t>
      </w:r>
    </w:p>
    <w:p w14:paraId="50EF3F7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字段名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说明</w:t>
      </w:r>
    </w:p>
    <w:p w14:paraId="0562E3E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ServiceType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发票消费类型。船票此字段固定输出：交通</w:t>
      </w:r>
    </w:p>
    <w:p w14:paraId="3DCD80F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发票类型</w:t>
      </w:r>
    </w:p>
    <w:p w14:paraId="0FDA379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InvoiceCode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发票代码</w:t>
      </w:r>
    </w:p>
    <w:p w14:paraId="4194435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发票号码</w:t>
      </w:r>
    </w:p>
    <w:p w14:paraId="6FE97C5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ExitStation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出发地点</w:t>
      </w:r>
    </w:p>
    <w:p w14:paraId="6B53CD8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ArrivalStation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到达地点</w:t>
      </w:r>
    </w:p>
    <w:p w14:paraId="08FF94D3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Amount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总金额</w:t>
      </w:r>
    </w:p>
    <w:p w14:paraId="4FFD16BA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>Date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开票日期</w:t>
      </w:r>
    </w:p>
    <w:p w14:paraId="3B5DC0A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MoneyType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金额类型</w:t>
      </w:r>
    </w:p>
    <w:p w14:paraId="16B398EA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BarCode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条码</w:t>
      </w:r>
    </w:p>
    <w:p w14:paraId="02FDF3D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BarCodeNum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条码编号</w:t>
      </w:r>
    </w:p>
    <w:p w14:paraId="6381619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City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市</w:t>
      </w:r>
    </w:p>
    <w:p w14:paraId="7589C4C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Province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省</w:t>
      </w:r>
    </w:p>
    <w:p w14:paraId="415019B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InvoiceTitle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发票抬头，这里指该张船票的运行公司名</w:t>
      </w:r>
    </w:p>
    <w:p w14:paraId="38F70CC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QrCode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二维码</w:t>
      </w:r>
    </w:p>
    <w:p w14:paraId="78B2B1F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Time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出发时间</w:t>
      </w:r>
    </w:p>
    <w:p w14:paraId="7A634CD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TicketTime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制票时间</w:t>
      </w:r>
    </w:p>
    <w:p w14:paraId="4E87BFC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TicketDate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制票日期</w:t>
      </w:r>
    </w:p>
    <w:p w14:paraId="48D50FE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PassengerName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乘客姓名</w:t>
      </w:r>
    </w:p>
    <w:p w14:paraId="30CF1BB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IdCard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乘客身份证号</w:t>
      </w:r>
    </w:p>
    <w:p w14:paraId="1467AB7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682A394A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机动车销售发票：</w:t>
      </w:r>
      <w:r>
        <w:rPr>
          <w:rFonts w:ascii="Consolas" w:hAnsi="Consolas"/>
          <w:color w:val="333333"/>
          <w:sz w:val="20"/>
          <w:szCs w:val="20"/>
        </w:rPr>
        <w:t xml:space="preserve">type </w:t>
      </w:r>
      <w:r>
        <w:rPr>
          <w:rFonts w:ascii="Consolas" w:hAnsi="Consolas"/>
          <w:color w:val="333333"/>
          <w:sz w:val="20"/>
          <w:szCs w:val="20"/>
        </w:rPr>
        <w:t>的返回结果为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333333"/>
          <w:sz w:val="20"/>
          <w:szCs w:val="20"/>
        </w:rPr>
        <w:t>motor_vehicle_invoice</w:t>
      </w:r>
      <w:proofErr w:type="spellEnd"/>
      <w:r>
        <w:rPr>
          <w:rFonts w:ascii="Consolas" w:hAnsi="Consolas"/>
          <w:color w:val="333333"/>
          <w:sz w:val="20"/>
          <w:szCs w:val="20"/>
        </w:rPr>
        <w:t>，即</w:t>
      </w:r>
      <w:r>
        <w:rPr>
          <w:rFonts w:ascii="Consolas" w:hAnsi="Consolas"/>
          <w:color w:val="333333"/>
          <w:sz w:val="20"/>
          <w:szCs w:val="20"/>
        </w:rPr>
        <w:t>“</w:t>
      </w:r>
      <w:r>
        <w:rPr>
          <w:rFonts w:ascii="Consolas" w:hAnsi="Consolas"/>
          <w:color w:val="333333"/>
          <w:sz w:val="20"/>
          <w:szCs w:val="20"/>
        </w:rPr>
        <w:t>机动车销售发票</w:t>
      </w:r>
      <w:r>
        <w:rPr>
          <w:rFonts w:ascii="Consolas" w:hAnsi="Consolas"/>
          <w:color w:val="333333"/>
          <w:sz w:val="20"/>
          <w:szCs w:val="20"/>
        </w:rPr>
        <w:t>”</w:t>
      </w:r>
      <w:r>
        <w:rPr>
          <w:rFonts w:ascii="Consolas" w:hAnsi="Consolas"/>
          <w:color w:val="333333"/>
          <w:sz w:val="20"/>
          <w:szCs w:val="20"/>
        </w:rPr>
        <w:t>时，识别结果的返回字段如下</w:t>
      </w:r>
    </w:p>
    <w:p w14:paraId="36E4C12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字段名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说明</w:t>
      </w:r>
    </w:p>
    <w:p w14:paraId="00D28C8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date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开票日期</w:t>
      </w:r>
    </w:p>
    <w:p w14:paraId="2866A41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fapiao-</w:t>
      </w:r>
      <w:proofErr w:type="spellStart"/>
      <w:r>
        <w:rPr>
          <w:rFonts w:ascii="Consolas" w:hAnsi="Consolas"/>
          <w:color w:val="333333"/>
          <w:sz w:val="20"/>
          <w:szCs w:val="20"/>
        </w:rPr>
        <w:t>daima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发票代码</w:t>
      </w:r>
      <w:r>
        <w:rPr>
          <w:rFonts w:ascii="Consolas" w:hAnsi="Consolas"/>
          <w:color w:val="333333"/>
          <w:sz w:val="20"/>
          <w:szCs w:val="20"/>
        </w:rPr>
        <w:t>/</w:t>
      </w:r>
      <w:r>
        <w:rPr>
          <w:rFonts w:ascii="Consolas" w:hAnsi="Consolas"/>
          <w:color w:val="333333"/>
          <w:sz w:val="20"/>
          <w:szCs w:val="20"/>
        </w:rPr>
        <w:t>机打代码</w:t>
      </w:r>
    </w:p>
    <w:p w14:paraId="04B2AA6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fapiao-haoma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发票号码</w:t>
      </w:r>
      <w:r>
        <w:rPr>
          <w:rFonts w:ascii="Consolas" w:hAnsi="Consolas"/>
          <w:color w:val="333333"/>
          <w:sz w:val="20"/>
          <w:szCs w:val="20"/>
        </w:rPr>
        <w:t>/</w:t>
      </w:r>
      <w:r>
        <w:rPr>
          <w:rFonts w:ascii="Consolas" w:hAnsi="Consolas"/>
          <w:color w:val="333333"/>
          <w:sz w:val="20"/>
          <w:szCs w:val="20"/>
        </w:rPr>
        <w:t>机打号码</w:t>
      </w:r>
    </w:p>
    <w:p w14:paraId="5540FE4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printed-</w:t>
      </w:r>
      <w:proofErr w:type="spellStart"/>
      <w:r>
        <w:rPr>
          <w:rFonts w:ascii="Consolas" w:hAnsi="Consolas"/>
          <w:color w:val="333333"/>
          <w:sz w:val="20"/>
          <w:szCs w:val="20"/>
        </w:rPr>
        <w:t>daima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机打代码</w:t>
      </w:r>
    </w:p>
    <w:p w14:paraId="3968212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printed-haoma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机打号码</w:t>
      </w:r>
    </w:p>
    <w:p w14:paraId="6ACDBE0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machine-num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机器编号</w:t>
      </w:r>
    </w:p>
    <w:p w14:paraId="71FFBDA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buyer-name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购买方名称</w:t>
      </w:r>
    </w:p>
    <w:p w14:paraId="7B1A8E0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payer-tax-num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购买方身份证号码</w:t>
      </w:r>
      <w:r>
        <w:rPr>
          <w:rFonts w:ascii="Consolas" w:hAnsi="Consolas"/>
          <w:color w:val="333333"/>
          <w:sz w:val="20"/>
          <w:szCs w:val="20"/>
        </w:rPr>
        <w:t>/</w:t>
      </w:r>
      <w:r>
        <w:rPr>
          <w:rFonts w:ascii="Consolas" w:hAnsi="Consolas"/>
          <w:color w:val="333333"/>
          <w:sz w:val="20"/>
          <w:szCs w:val="20"/>
        </w:rPr>
        <w:t>组织机构代码</w:t>
      </w:r>
    </w:p>
    <w:p w14:paraId="44C843F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car-class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车辆类型</w:t>
      </w:r>
    </w:p>
    <w:p w14:paraId="51E534D3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car-model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厂牌型号</w:t>
      </w:r>
    </w:p>
    <w:p w14:paraId="61285C6A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product-location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产地</w:t>
      </w:r>
    </w:p>
    <w:p w14:paraId="646E3F93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certificate-num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合格证号</w:t>
      </w:r>
    </w:p>
    <w:p w14:paraId="7489C7E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engine-num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发动机号码</w:t>
      </w:r>
    </w:p>
    <w:p w14:paraId="64C729D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vin-num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车架号码</w:t>
      </w:r>
    </w:p>
    <w:p w14:paraId="479DAC4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price-tax-big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价税合计</w:t>
      </w:r>
    </w:p>
    <w:p w14:paraId="06E6BA9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price-tax-small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价税合计小写</w:t>
      </w:r>
    </w:p>
    <w:p w14:paraId="5C921A4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saler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销货单位名称</w:t>
      </w:r>
    </w:p>
    <w:p w14:paraId="6C07490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saler</w:t>
      </w:r>
      <w:proofErr w:type="spellEnd"/>
      <w:r>
        <w:rPr>
          <w:rFonts w:ascii="Consolas" w:hAnsi="Consolas"/>
          <w:color w:val="333333"/>
          <w:sz w:val="20"/>
          <w:szCs w:val="20"/>
        </w:rPr>
        <w:t>-phone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销货单位电话</w:t>
      </w:r>
    </w:p>
    <w:p w14:paraId="6E89313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saler</w:t>
      </w:r>
      <w:proofErr w:type="spellEnd"/>
      <w:r>
        <w:rPr>
          <w:rFonts w:ascii="Consolas" w:hAnsi="Consolas"/>
          <w:color w:val="333333"/>
          <w:sz w:val="20"/>
          <w:szCs w:val="20"/>
        </w:rPr>
        <w:t>-tax-num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销货单位纳税人识别号</w:t>
      </w:r>
    </w:p>
    <w:p w14:paraId="2032C4B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saler</w:t>
      </w:r>
      <w:proofErr w:type="spellEnd"/>
      <w:r>
        <w:rPr>
          <w:rFonts w:ascii="Consolas" w:hAnsi="Consolas"/>
          <w:color w:val="333333"/>
          <w:sz w:val="20"/>
          <w:szCs w:val="20"/>
        </w:rPr>
        <w:t>-bank-num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销货单位账号</w:t>
      </w:r>
    </w:p>
    <w:p w14:paraId="56B11B9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saler</w:t>
      </w:r>
      <w:proofErr w:type="spellEnd"/>
      <w:r>
        <w:rPr>
          <w:rFonts w:ascii="Consolas" w:hAnsi="Consolas"/>
          <w:color w:val="333333"/>
          <w:sz w:val="20"/>
          <w:szCs w:val="20"/>
        </w:rPr>
        <w:t>-address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销货单位地址</w:t>
      </w:r>
    </w:p>
    <w:p w14:paraId="637D10E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saler</w:t>
      </w:r>
      <w:proofErr w:type="spellEnd"/>
      <w:r>
        <w:rPr>
          <w:rFonts w:ascii="Consolas" w:hAnsi="Consolas"/>
          <w:color w:val="333333"/>
          <w:sz w:val="20"/>
          <w:szCs w:val="20"/>
        </w:rPr>
        <w:t>-bank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销货单位开户银行</w:t>
      </w:r>
    </w:p>
    <w:p w14:paraId="4FFF4B7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tax-rate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税率</w:t>
      </w:r>
    </w:p>
    <w:p w14:paraId="0FFEAEE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tax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税额</w:t>
      </w:r>
    </w:p>
    <w:p w14:paraId="3888C73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tax-</w:t>
      </w:r>
      <w:proofErr w:type="spellStart"/>
      <w:r>
        <w:rPr>
          <w:rFonts w:ascii="Consolas" w:hAnsi="Consolas"/>
          <w:color w:val="333333"/>
          <w:sz w:val="20"/>
          <w:szCs w:val="20"/>
        </w:rPr>
        <w:t>jiguan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主管税务机关</w:t>
      </w:r>
    </w:p>
    <w:p w14:paraId="7250112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tax-</w:t>
      </w:r>
      <w:proofErr w:type="spellStart"/>
      <w:r>
        <w:rPr>
          <w:rFonts w:ascii="Consolas" w:hAnsi="Consolas"/>
          <w:color w:val="333333"/>
          <w:sz w:val="20"/>
          <w:szCs w:val="20"/>
        </w:rPr>
        <w:t>jiguan</w:t>
      </w:r>
      <w:proofErr w:type="spellEnd"/>
      <w:r>
        <w:rPr>
          <w:rFonts w:ascii="Consolas" w:hAnsi="Consolas"/>
          <w:color w:val="333333"/>
          <w:sz w:val="20"/>
          <w:szCs w:val="20"/>
        </w:rPr>
        <w:t>-</w:t>
      </w:r>
      <w:proofErr w:type="spellStart"/>
      <w:r>
        <w:rPr>
          <w:rFonts w:ascii="Consolas" w:hAnsi="Consolas"/>
          <w:color w:val="333333"/>
          <w:sz w:val="20"/>
          <w:szCs w:val="20"/>
        </w:rPr>
        <w:t>daima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主管税务机关代码</w:t>
      </w:r>
    </w:p>
    <w:p w14:paraId="04AFD706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price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不含税价格</w:t>
      </w:r>
    </w:p>
    <w:p w14:paraId="68D8B567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>limit-mount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限乘人数</w:t>
      </w:r>
    </w:p>
    <w:p w14:paraId="5CB4216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toonage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吨位</w:t>
      </w:r>
    </w:p>
    <w:p w14:paraId="05728FB1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sheet-num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联次</w:t>
      </w:r>
    </w:p>
    <w:p w14:paraId="16FF24E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drawer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开票人</w:t>
      </w:r>
    </w:p>
    <w:p w14:paraId="5537CD8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remarks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备注</w:t>
      </w:r>
    </w:p>
    <w:p w14:paraId="58D5319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import-certificate-num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进口证明书号</w:t>
      </w:r>
    </w:p>
    <w:p w14:paraId="05DCAE33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tax-payment-voucher-no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完整凭税编号</w:t>
      </w:r>
    </w:p>
    <w:p w14:paraId="7E13986A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inspection-form-num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商检单号</w:t>
      </w:r>
    </w:p>
    <w:p w14:paraId="50CB1C0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1B00478A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二手车销售发票：</w:t>
      </w:r>
      <w:r>
        <w:rPr>
          <w:rFonts w:ascii="Consolas" w:hAnsi="Consolas"/>
          <w:color w:val="333333"/>
          <w:sz w:val="20"/>
          <w:szCs w:val="20"/>
        </w:rPr>
        <w:t xml:space="preserve">type </w:t>
      </w:r>
      <w:r>
        <w:rPr>
          <w:rFonts w:ascii="Consolas" w:hAnsi="Consolas"/>
          <w:color w:val="333333"/>
          <w:sz w:val="20"/>
          <w:szCs w:val="20"/>
        </w:rPr>
        <w:t>的返回结果为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333333"/>
          <w:sz w:val="20"/>
          <w:szCs w:val="20"/>
        </w:rPr>
        <w:t>used_vehicle_invoice</w:t>
      </w:r>
      <w:proofErr w:type="spellEnd"/>
      <w:r>
        <w:rPr>
          <w:rFonts w:ascii="Consolas" w:hAnsi="Consolas"/>
          <w:color w:val="333333"/>
          <w:sz w:val="20"/>
          <w:szCs w:val="20"/>
        </w:rPr>
        <w:t>，即</w:t>
      </w:r>
      <w:r>
        <w:rPr>
          <w:rFonts w:ascii="Consolas" w:hAnsi="Consolas"/>
          <w:color w:val="333333"/>
          <w:sz w:val="20"/>
          <w:szCs w:val="20"/>
        </w:rPr>
        <w:t>“</w:t>
      </w:r>
      <w:r>
        <w:rPr>
          <w:rFonts w:ascii="Consolas" w:hAnsi="Consolas"/>
          <w:color w:val="333333"/>
          <w:sz w:val="20"/>
          <w:szCs w:val="20"/>
        </w:rPr>
        <w:t>二手车销售发票</w:t>
      </w:r>
      <w:r>
        <w:rPr>
          <w:rFonts w:ascii="Consolas" w:hAnsi="Consolas"/>
          <w:color w:val="333333"/>
          <w:sz w:val="20"/>
          <w:szCs w:val="20"/>
        </w:rPr>
        <w:t>”</w:t>
      </w:r>
      <w:r>
        <w:rPr>
          <w:rFonts w:ascii="Consolas" w:hAnsi="Consolas"/>
          <w:color w:val="333333"/>
          <w:sz w:val="20"/>
          <w:szCs w:val="20"/>
        </w:rPr>
        <w:t>时，识别结果的返回字段如下</w:t>
      </w:r>
    </w:p>
    <w:p w14:paraId="74C535A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字段名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说明</w:t>
      </w:r>
    </w:p>
    <w:p w14:paraId="4CA8FEB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invoice_code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发票代码</w:t>
      </w:r>
    </w:p>
    <w:p w14:paraId="0A3FCC3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invoice_num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发票号码</w:t>
      </w:r>
    </w:p>
    <w:p w14:paraId="4C89C30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date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开票日期</w:t>
      </w:r>
    </w:p>
    <w:p w14:paraId="5C0CB39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tax_code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税控码</w:t>
      </w:r>
    </w:p>
    <w:p w14:paraId="6E52C14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buyer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买方</w:t>
      </w:r>
    </w:p>
    <w:p w14:paraId="77CECD8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buyer_id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买方身份证号</w:t>
      </w:r>
    </w:p>
    <w:p w14:paraId="53AFF8E1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buyer_station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买方地址</w:t>
      </w:r>
    </w:p>
    <w:p w14:paraId="20EBB02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buyer_tel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买方电话</w:t>
      </w:r>
    </w:p>
    <w:p w14:paraId="0CD2590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saler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卖方</w:t>
      </w:r>
    </w:p>
    <w:p w14:paraId="7CAF5C74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saler_id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卖方身份证号</w:t>
      </w:r>
    </w:p>
    <w:p w14:paraId="6E7ABD5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saler_station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卖方地址</w:t>
      </w:r>
    </w:p>
    <w:p w14:paraId="75BE54F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saler_tel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卖方电话</w:t>
      </w:r>
    </w:p>
    <w:p w14:paraId="21CFA2D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car_plate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车牌号</w:t>
      </w:r>
    </w:p>
    <w:p w14:paraId="35A7C53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car_certificate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登记证号</w:t>
      </w:r>
    </w:p>
    <w:p w14:paraId="00467D8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car_class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车辆类型</w:t>
      </w:r>
    </w:p>
    <w:p w14:paraId="2B4B02C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vin_num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车架号</w:t>
      </w:r>
    </w:p>
    <w:p w14:paraId="77B77359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model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厂牌型号</w:t>
      </w:r>
    </w:p>
    <w:p w14:paraId="53D115B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to_station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转入地车管所名称</w:t>
      </w:r>
    </w:p>
    <w:p w14:paraId="173BEFF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big_price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车价合计大写</w:t>
      </w:r>
    </w:p>
    <w:p w14:paraId="7171BDAE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small_price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车价合计小写</w:t>
      </w:r>
    </w:p>
    <w:p w14:paraId="3386AC14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car_market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二手车市场</w:t>
      </w:r>
    </w:p>
    <w:p w14:paraId="50845C72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tax_num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纳税人识别号</w:t>
      </w:r>
    </w:p>
    <w:p w14:paraId="00DB71D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tax_location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纳税人地址</w:t>
      </w:r>
    </w:p>
    <w:p w14:paraId="7DA9D75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tax_tel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纳税人电话</w:t>
      </w:r>
    </w:p>
    <w:p w14:paraId="77B7B0F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sheet_num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联次</w:t>
      </w:r>
    </w:p>
    <w:p w14:paraId="5D0E2471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0298DBF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3D3C6A0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网约车行程单：</w:t>
      </w:r>
      <w:r>
        <w:rPr>
          <w:rFonts w:ascii="Consolas" w:hAnsi="Consolas"/>
          <w:color w:val="333333"/>
          <w:sz w:val="20"/>
          <w:szCs w:val="20"/>
        </w:rPr>
        <w:t xml:space="preserve">type </w:t>
      </w:r>
      <w:r>
        <w:rPr>
          <w:rFonts w:ascii="Consolas" w:hAnsi="Consolas"/>
          <w:color w:val="333333"/>
          <w:sz w:val="20"/>
          <w:szCs w:val="20"/>
        </w:rPr>
        <w:t>的返回结果为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333333"/>
          <w:sz w:val="20"/>
          <w:szCs w:val="20"/>
        </w:rPr>
        <w:t>taxi_online_ticket</w:t>
      </w:r>
      <w:proofErr w:type="spellEnd"/>
      <w:r>
        <w:rPr>
          <w:rFonts w:ascii="Consolas" w:hAnsi="Consolas"/>
          <w:color w:val="333333"/>
          <w:sz w:val="20"/>
          <w:szCs w:val="20"/>
        </w:rPr>
        <w:t>，即</w:t>
      </w:r>
      <w:r>
        <w:rPr>
          <w:rFonts w:ascii="Consolas" w:hAnsi="Consolas"/>
          <w:color w:val="333333"/>
          <w:sz w:val="20"/>
          <w:szCs w:val="20"/>
        </w:rPr>
        <w:t>“</w:t>
      </w:r>
      <w:r>
        <w:rPr>
          <w:rFonts w:ascii="Consolas" w:hAnsi="Consolas"/>
          <w:color w:val="333333"/>
          <w:sz w:val="20"/>
          <w:szCs w:val="20"/>
        </w:rPr>
        <w:t>网约车行程单</w:t>
      </w:r>
      <w:r>
        <w:rPr>
          <w:rFonts w:ascii="Consolas" w:hAnsi="Consolas"/>
          <w:color w:val="333333"/>
          <w:sz w:val="20"/>
          <w:szCs w:val="20"/>
        </w:rPr>
        <w:t>”</w:t>
      </w:r>
      <w:r>
        <w:rPr>
          <w:rFonts w:ascii="Consolas" w:hAnsi="Consolas"/>
          <w:color w:val="333333"/>
          <w:sz w:val="20"/>
          <w:szCs w:val="20"/>
        </w:rPr>
        <w:t>时，识别结果的返回字段如下</w:t>
      </w:r>
    </w:p>
    <w:p w14:paraId="51BD5934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字段名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说明</w:t>
      </w:r>
    </w:p>
    <w:p w14:paraId="6814009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ServiceType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发票消费类型。网约车行程单此字段固定输出：交通</w:t>
      </w:r>
    </w:p>
    <w:p w14:paraId="6268C0B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service_provider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服务商</w:t>
      </w:r>
    </w:p>
    <w:p w14:paraId="67B5BDA3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lastRenderedPageBreak/>
        <w:t>start_time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行程开始时间</w:t>
      </w:r>
    </w:p>
    <w:p w14:paraId="423906E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destination_time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行程结束时间</w:t>
      </w:r>
    </w:p>
    <w:p w14:paraId="20CAD351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phone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行程人手机号</w:t>
      </w:r>
    </w:p>
    <w:p w14:paraId="20198685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application_date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申请日期</w:t>
      </w:r>
    </w:p>
    <w:p w14:paraId="0E4A69B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total_fare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总金额</w:t>
      </w:r>
    </w:p>
    <w:p w14:paraId="57C683AC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item_num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行程信息中包含的行程数量</w:t>
      </w:r>
    </w:p>
    <w:p w14:paraId="75B6306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items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行程信息</w:t>
      </w:r>
    </w:p>
    <w:p w14:paraId="696CC8B8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item_id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行程信息的对应序号</w:t>
      </w:r>
    </w:p>
    <w:p w14:paraId="0D5D3641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item_provider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行程信息的对应服务商</w:t>
      </w:r>
    </w:p>
    <w:p w14:paraId="4BF7154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pickup_time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上车时间</w:t>
      </w:r>
    </w:p>
    <w:p w14:paraId="60F94C4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pickup_date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上车日期</w:t>
      </w:r>
      <w:r>
        <w:rPr>
          <w:rFonts w:ascii="Consolas" w:hAnsi="Consolas"/>
          <w:color w:val="333333"/>
          <w:sz w:val="20"/>
          <w:szCs w:val="20"/>
        </w:rPr>
        <w:tab/>
      </w:r>
    </w:p>
    <w:p w14:paraId="56F0B5DB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car_type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车型</w:t>
      </w:r>
    </w:p>
    <w:p w14:paraId="6B7D7FE0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distance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里程</w:t>
      </w:r>
      <w:r>
        <w:rPr>
          <w:rFonts w:ascii="Consolas" w:hAnsi="Consolas"/>
          <w:color w:val="333333"/>
          <w:sz w:val="20"/>
          <w:szCs w:val="20"/>
        </w:rPr>
        <w:tab/>
      </w:r>
    </w:p>
    <w:p w14:paraId="489FB51A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start_place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起点</w:t>
      </w:r>
    </w:p>
    <w:p w14:paraId="31F382AF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destination_place</w:t>
      </w:r>
      <w:proofErr w:type="spellEnd"/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终点</w:t>
      </w:r>
    </w:p>
    <w:p w14:paraId="65E93E0D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city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城市</w:t>
      </w:r>
    </w:p>
    <w:p w14:paraId="3FFE67B1" w14:textId="77777777" w:rsidR="006D6452" w:rsidRDefault="006D6452" w:rsidP="006D645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fare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金额</w:t>
      </w:r>
    </w:p>
    <w:p w14:paraId="05C7F2A4" w14:textId="77777777" w:rsidR="006D6452" w:rsidRPr="007D5166" w:rsidRDefault="006D6452" w:rsidP="001F0E1C">
      <w:pPr>
        <w:rPr>
          <w:rFonts w:ascii="宋体" w:eastAsia="宋体" w:hAnsi="宋体" w:hint="eastAsia"/>
          <w:b/>
          <w:bCs/>
          <w:szCs w:val="21"/>
        </w:rPr>
      </w:pPr>
    </w:p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8A90" w14:textId="77777777" w:rsidR="0030520F" w:rsidRDefault="0030520F" w:rsidP="00A7339B">
      <w:r>
        <w:separator/>
      </w:r>
    </w:p>
  </w:endnote>
  <w:endnote w:type="continuationSeparator" w:id="0">
    <w:p w14:paraId="6D8C13C2" w14:textId="77777777" w:rsidR="0030520F" w:rsidRDefault="0030520F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A748" w14:textId="77777777" w:rsidR="0030520F" w:rsidRDefault="0030520F" w:rsidP="00A7339B">
      <w:r>
        <w:separator/>
      </w:r>
    </w:p>
  </w:footnote>
  <w:footnote w:type="continuationSeparator" w:id="0">
    <w:p w14:paraId="6E5AD68C" w14:textId="77777777" w:rsidR="0030520F" w:rsidRDefault="0030520F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73209935">
    <w:abstractNumId w:val="1"/>
  </w:num>
  <w:num w:numId="2" w16cid:durableId="832331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E5747"/>
    <w:rsid w:val="002F6B4F"/>
    <w:rsid w:val="0030520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6D6452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13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83</cp:revision>
  <dcterms:created xsi:type="dcterms:W3CDTF">2021-07-06T02:56:00Z</dcterms:created>
  <dcterms:modified xsi:type="dcterms:W3CDTF">2023-08-04T03:54:00Z</dcterms:modified>
</cp:coreProperties>
</file>