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用户指南：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>云专线服务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：请告知我们详细信息，如地址、流量需求等，我们将尽快确定交付时间及费用；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>云托管服务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：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我们公司将根据您的需要为您提供主机帐户和密码。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>专线服务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：我们将根据实际情况提供反馈，并确定交货时间表。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24"/>
          <w:lang w:val="en-US" w:eastAsia="zh-CN"/>
        </w:rPr>
        <w:t>指定图像或软件</w:t>
      </w: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：请提前通知我们。</w:t>
      </w:r>
    </w:p>
    <w:p>
      <w:pPr>
        <w:numPr>
          <w:numId w:val="0"/>
        </w:numPr>
        <w:ind w:leftChars="0"/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如您希望深入了解，可与我们沟通，云桥通专人为您服务，期待您的来电/信：</w:t>
      </w:r>
    </w:p>
    <w:p>
      <w:pPr>
        <w:numPr>
          <w:ilvl w:val="0"/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联系人：唐经理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手机：159 9997 3017</w:t>
      </w:r>
    </w:p>
    <w:p>
      <w:pPr>
        <w:numPr>
          <w:ilvl w:val="0"/>
          <w:numId w:val="0"/>
        </w:numPr>
        <w:rPr>
          <w:rFonts w:hint="eastAsia" w:ascii="微软雅黑 Light" w:hAnsi="微软雅黑 Light" w:eastAsia="微软雅黑 Light" w:cs="微软雅黑 Light"/>
          <w:b w:val="0"/>
          <w:bCs w:val="0"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sz w:val="24"/>
          <w:szCs w:val="24"/>
          <w:lang w:val="en-US" w:eastAsia="zh-CN"/>
        </w:rPr>
        <w:t>电子邮件：market@gdbridg.com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雅酷黑 85W">
    <w:panose1 w:val="020B0904020202020204"/>
    <w:charset w:val="86"/>
    <w:family w:val="auto"/>
    <w:pitch w:val="default"/>
    <w:sig w:usb0="A00002FF" w:usb1="28C17CFA" w:usb2="00000016" w:usb3="00000000" w:csb0="2004000F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字魂100号-方方先锋体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B4008"/>
    <w:multiLevelType w:val="singleLevel"/>
    <w:tmpl w:val="345B40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jExYzBiMjgxYWUzZThiMjc2Njg0Y2E0OGY1NzQifQ=="/>
  </w:docVars>
  <w:rsids>
    <w:rsidRoot w:val="00000000"/>
    <w:rsid w:val="05453FE3"/>
    <w:rsid w:val="106A728C"/>
    <w:rsid w:val="118E0AC0"/>
    <w:rsid w:val="1E69160E"/>
    <w:rsid w:val="23676DCD"/>
    <w:rsid w:val="374C4F01"/>
    <w:rsid w:val="40FC4806"/>
    <w:rsid w:val="426E73F9"/>
    <w:rsid w:val="439F1981"/>
    <w:rsid w:val="43F10944"/>
    <w:rsid w:val="5D557CB0"/>
    <w:rsid w:val="60E05AE3"/>
    <w:rsid w:val="6BAF223C"/>
    <w:rsid w:val="6E950D17"/>
    <w:rsid w:val="6EF86337"/>
    <w:rsid w:val="78292668"/>
    <w:rsid w:val="7B5A24BB"/>
    <w:rsid w:val="7F1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182</Characters>
  <Lines>0</Lines>
  <Paragraphs>0</Paragraphs>
  <TotalTime>34</TotalTime>
  <ScaleCrop>false</ScaleCrop>
  <LinksUpToDate>false</LinksUpToDate>
  <CharactersWithSpaces>182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2021-10-26T07:18:00Z</dcterms:created>
  <dc:creator>Admin</dc:creator>
  <cp:lastModifiedBy>Jam</cp:lastModifiedBy>
  <dcterms:modified xsi:type="dcterms:W3CDTF">2023-10-09T08:20:53Z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ACA8A400750347C094B89A3FB2CFB5FD</vt:lpwstr>
  </property>
</Properties>
</file>