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pStyle w:val="10"/>
        <w:widowControl/>
        <w:numPr>
          <w:numId w:val="0"/>
        </w:numPr>
        <w:ind w:left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bookmarkStart w:id="0" w:name="_GoBack"/>
      <w:bookmarkEnd w:id="0"/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0"/>
        <w:widowControl/>
        <w:numPr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pStyle w:val="10"/>
        <w:widowControl/>
        <w:numPr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字符串。base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照片链接，一个外网能访问到的车牌图片链接，base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、url必须提供一个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{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"code": 200, // 返回码，详见返回码说明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"msg": "成功",  // 返回码对应描述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"taskNo": "55318992410294812098", // 本次请求号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"charge": true, // 计费标志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"data":  [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 xml:space="preserve">       {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 </w:t>
      </w:r>
      <w:r>
        <w:rPr>
          <w:rFonts w:ascii="宋体" w:hAnsi="宋体" w:eastAsia="宋体"/>
          <w:b/>
          <w:bCs/>
          <w:szCs w:val="21"/>
        </w:rPr>
        <w:t xml:space="preserve">         "text": ["SF1688255711970"],//二维码内容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 </w:t>
      </w:r>
      <w:r>
        <w:rPr>
          <w:rFonts w:ascii="宋体" w:hAnsi="宋体" w:eastAsia="宋体"/>
          <w:b/>
          <w:bCs/>
          <w:szCs w:val="21"/>
        </w:rPr>
        <w:t xml:space="preserve">         "type": "CODE_128"//二维码类型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 </w:t>
      </w:r>
      <w:r>
        <w:rPr>
          <w:rFonts w:ascii="宋体" w:hAnsi="宋体" w:eastAsia="宋体"/>
          <w:b/>
          <w:bCs/>
          <w:szCs w:val="21"/>
        </w:rPr>
        <w:t xml:space="preserve">      }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 </w:t>
      </w:r>
      <w:r>
        <w:rPr>
          <w:rFonts w:ascii="宋体" w:hAnsi="宋体" w:eastAsia="宋体"/>
          <w:b/>
          <w:bCs/>
          <w:szCs w:val="21"/>
        </w:rPr>
        <w:t xml:space="preserve">   ]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ascii="宋体" w:hAnsi="宋体" w:eastAsia="宋体"/>
          <w:b/>
          <w:bCs/>
          <w:szCs w:val="21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code返回码说明：</w:t>
      </w:r>
    </w:p>
    <w:tbl>
      <w:tblPr>
        <w:tblStyle w:val="6"/>
        <w:tblpPr w:leftFromText="180" w:rightFromText="180" w:vertAnchor="text" w:horzAnchor="margin" w:tblpY="214"/>
        <w:tblW w:w="485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3"/>
        <w:gridCol w:w="706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200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2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01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未检测到二维码或条形码图片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4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00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5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00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系统维护，请稍候再试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9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99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92BBA"/>
    <w:rsid w:val="002C2B8C"/>
    <w:rsid w:val="002F6B4F"/>
    <w:rsid w:val="00354C66"/>
    <w:rsid w:val="003909EC"/>
    <w:rsid w:val="00430EE8"/>
    <w:rsid w:val="005457D3"/>
    <w:rsid w:val="00577418"/>
    <w:rsid w:val="005806AE"/>
    <w:rsid w:val="00581EF6"/>
    <w:rsid w:val="006017C8"/>
    <w:rsid w:val="00605EF9"/>
    <w:rsid w:val="00616F55"/>
    <w:rsid w:val="00620872"/>
    <w:rsid w:val="00685A78"/>
    <w:rsid w:val="006B07FA"/>
    <w:rsid w:val="006D2291"/>
    <w:rsid w:val="007D3263"/>
    <w:rsid w:val="007D5166"/>
    <w:rsid w:val="007F6CBD"/>
    <w:rsid w:val="00825A8E"/>
    <w:rsid w:val="008B69A9"/>
    <w:rsid w:val="008D0C22"/>
    <w:rsid w:val="008E383D"/>
    <w:rsid w:val="009001EC"/>
    <w:rsid w:val="00925141"/>
    <w:rsid w:val="009B6F98"/>
    <w:rsid w:val="009F0519"/>
    <w:rsid w:val="00A1479E"/>
    <w:rsid w:val="00AD187C"/>
    <w:rsid w:val="00B11E7F"/>
    <w:rsid w:val="00B65B75"/>
    <w:rsid w:val="00B6644D"/>
    <w:rsid w:val="00C00D27"/>
    <w:rsid w:val="00C07A73"/>
    <w:rsid w:val="00C139C4"/>
    <w:rsid w:val="00C15594"/>
    <w:rsid w:val="00C9364E"/>
    <w:rsid w:val="00CA2725"/>
    <w:rsid w:val="00D003E4"/>
    <w:rsid w:val="00D22D76"/>
    <w:rsid w:val="00DF33ED"/>
    <w:rsid w:val="00EA5701"/>
    <w:rsid w:val="00EA7E0F"/>
    <w:rsid w:val="00EF2FCF"/>
    <w:rsid w:val="44A5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qFormat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738</Words>
  <Characters>1142</Characters>
  <Lines>14</Lines>
  <Paragraphs>4</Paragraphs>
  <TotalTime>0</TotalTime>
  <ScaleCrop>false</ScaleCrop>
  <LinksUpToDate>false</LinksUpToDate>
  <CharactersWithSpaces>1220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2024-06-05T09:31:13Z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5BF6A03EB9484C7ABAD5CDBC283BEE82_12</vt:lpwstr>
  </property>
</Properties>
</file>